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13" w:tblpY="631"/>
        <w:tblW w:w="10173" w:type="dxa"/>
        <w:tblLayout w:type="fixed"/>
        <w:tblLook w:val="01E0"/>
      </w:tblPr>
      <w:tblGrid>
        <w:gridCol w:w="5422"/>
        <w:gridCol w:w="4751"/>
      </w:tblGrid>
      <w:tr w:rsidR="00067976" w:rsidRPr="000E69BE" w:rsidTr="00067976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976" w:rsidRPr="000E69BE" w:rsidRDefault="00067976" w:rsidP="0006797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E69BE">
              <w:rPr>
                <w:rFonts w:ascii="Times New Roman" w:hAnsi="Times New Roman"/>
                <w:color w:val="FF0000"/>
                <w:sz w:val="28"/>
                <w:szCs w:val="28"/>
              </w:rPr>
              <w:t>9.14. Согласование проекта привязки средства наружной рекламы к участку местности</w:t>
            </w:r>
          </w:p>
        </w:tc>
      </w:tr>
      <w:tr w:rsidR="00067976" w:rsidRPr="00E300CC" w:rsidTr="00067976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7FB" w:rsidRPr="00E50813" w:rsidRDefault="005947FB" w:rsidP="005947FB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5947FB" w:rsidRPr="000C09ED" w:rsidRDefault="005947FB" w:rsidP="005947F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947FB" w:rsidRPr="000C09ED" w:rsidRDefault="005947FB" w:rsidP="00594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5947FB" w:rsidRPr="000C09ED" w:rsidRDefault="005947FB" w:rsidP="00594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5947FB" w:rsidRPr="000C09ED" w:rsidRDefault="005947FB" w:rsidP="00594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5947FB" w:rsidRPr="000C09ED" w:rsidRDefault="005947FB" w:rsidP="005947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5947FB" w:rsidRPr="000C09ED" w:rsidRDefault="005947FB" w:rsidP="00594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5947FB" w:rsidRPr="000C09ED" w:rsidRDefault="005947FB" w:rsidP="005947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5947FB" w:rsidRPr="000C09ED" w:rsidRDefault="005947FB" w:rsidP="00594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5947FB" w:rsidRPr="000C09ED" w:rsidRDefault="005947FB" w:rsidP="00594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5947FB" w:rsidRPr="000C09ED" w:rsidRDefault="005947FB" w:rsidP="00594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067976" w:rsidRPr="00E300CC" w:rsidRDefault="005947FB" w:rsidP="005947FB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067976" w:rsidRPr="000E69BE" w:rsidTr="00067976">
        <w:trPr>
          <w:trHeight w:val="1434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976" w:rsidRDefault="00067976" w:rsidP="00067976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067976" w:rsidRPr="00D575A8" w:rsidRDefault="00067976" w:rsidP="00067976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067976" w:rsidRPr="00D575A8" w:rsidRDefault="00067976" w:rsidP="00067976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67976" w:rsidRPr="000E69BE" w:rsidRDefault="00067976" w:rsidP="00067976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0E69BE">
              <w:rPr>
                <w:sz w:val="28"/>
                <w:szCs w:val="28"/>
              </w:rPr>
              <w:t>заявление</w:t>
            </w:r>
            <w:r w:rsidRPr="000E69BE">
              <w:rPr>
                <w:sz w:val="28"/>
                <w:szCs w:val="28"/>
              </w:rPr>
              <w:br/>
            </w:r>
            <w:r w:rsidRPr="000E69BE">
              <w:rPr>
                <w:sz w:val="28"/>
                <w:szCs w:val="28"/>
              </w:rPr>
              <w:br/>
              <w:t>проект привязки средства наружной рекламы к участку местности</w:t>
            </w:r>
          </w:p>
        </w:tc>
      </w:tr>
      <w:tr w:rsidR="00067976" w:rsidRPr="00A423A4" w:rsidTr="00067976">
        <w:trPr>
          <w:trHeight w:val="1211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976" w:rsidRDefault="00067976" w:rsidP="00067976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067976" w:rsidRPr="00D575A8" w:rsidRDefault="00067976" w:rsidP="00067976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067976" w:rsidRPr="00D575A8" w:rsidRDefault="00067976" w:rsidP="00067976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067976" w:rsidRPr="00D575A8" w:rsidRDefault="00067976" w:rsidP="00067976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47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67976" w:rsidRDefault="00067976" w:rsidP="00067976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67976" w:rsidRPr="00A423A4" w:rsidRDefault="00067976" w:rsidP="00067976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A423A4">
              <w:rPr>
                <w:sz w:val="28"/>
                <w:szCs w:val="28"/>
              </w:rPr>
              <w:t>Плата</w:t>
            </w:r>
            <w:r>
              <w:rPr>
                <w:sz w:val="28"/>
                <w:szCs w:val="28"/>
              </w:rPr>
              <w:t xml:space="preserve"> за услуги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067976" w:rsidRPr="000E69BE" w:rsidTr="00067976">
        <w:trPr>
          <w:trHeight w:val="385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976" w:rsidRDefault="00067976" w:rsidP="0006797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67976" w:rsidRPr="00D575A8" w:rsidRDefault="00067976" w:rsidP="0006797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67976" w:rsidRDefault="00067976" w:rsidP="0006797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76" w:rsidRPr="000E69BE" w:rsidRDefault="00067976" w:rsidP="00067976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69BE">
              <w:rPr>
                <w:rFonts w:ascii="Times New Roman" w:hAnsi="Times New Roman"/>
                <w:sz w:val="28"/>
                <w:szCs w:val="28"/>
              </w:rPr>
              <w:t>10 рабочих дней</w:t>
            </w:r>
          </w:p>
        </w:tc>
      </w:tr>
      <w:tr w:rsidR="00067976" w:rsidRPr="00A423A4" w:rsidTr="00067976">
        <w:trPr>
          <w:trHeight w:val="1448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976" w:rsidRDefault="00067976" w:rsidP="0006797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67976" w:rsidRPr="00D575A8" w:rsidRDefault="00067976" w:rsidP="00067976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67976" w:rsidRDefault="00067976" w:rsidP="0006797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76" w:rsidRDefault="00067976" w:rsidP="0006797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976" w:rsidRPr="00A423A4" w:rsidRDefault="00067976" w:rsidP="0006797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1244B5" w:rsidRDefault="001244B5"/>
    <w:sectPr w:rsidR="001244B5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976"/>
    <w:rsid w:val="00067976"/>
    <w:rsid w:val="000A0A82"/>
    <w:rsid w:val="001244B5"/>
    <w:rsid w:val="005947FB"/>
    <w:rsid w:val="005A31BB"/>
    <w:rsid w:val="00C1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679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0679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dcterms:created xsi:type="dcterms:W3CDTF">2019-05-03T06:44:00Z</dcterms:created>
  <dcterms:modified xsi:type="dcterms:W3CDTF">2021-06-20T07:19:00Z</dcterms:modified>
</cp:coreProperties>
</file>