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4654" w14:textId="77777777" w:rsidR="0017742A" w:rsidRPr="00933BF4" w:rsidRDefault="0017742A" w:rsidP="0017742A">
      <w:pPr>
        <w:spacing w:after="0" w:line="280" w:lineRule="exact"/>
        <w:ind w:left="9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0D7AE613" w14:textId="77777777" w:rsidR="0017742A" w:rsidRPr="00933BF4" w:rsidRDefault="0017742A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приказу      начальника    управления</w:t>
      </w:r>
    </w:p>
    <w:p w14:paraId="3ED92D69" w14:textId="77777777" w:rsidR="0017742A" w:rsidRPr="00933BF4" w:rsidRDefault="0017742A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  </w:t>
      </w:r>
      <w:proofErr w:type="gramStart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труду,   </w:t>
      </w:r>
      <w:proofErr w:type="gramEnd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занятости   и   социальной</w:t>
      </w:r>
    </w:p>
    <w:p w14:paraId="2CAFEC10" w14:textId="77777777" w:rsidR="0017742A" w:rsidRPr="00933BF4" w:rsidRDefault="0017742A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Бешенковичского райисполкома</w:t>
      </w:r>
    </w:p>
    <w:p w14:paraId="73FFF042" w14:textId="77777777" w:rsidR="0017742A" w:rsidRPr="00933BF4" w:rsidRDefault="00931A65" w:rsidP="0017742A">
      <w:pPr>
        <w:spacing w:after="0" w:line="280" w:lineRule="exact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18.09</w:t>
      </w:r>
      <w:r w:rsidR="0017742A"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6</w:t>
      </w:r>
      <w:r w:rsidR="0049726A"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CB11AFF" w14:textId="77777777" w:rsidR="0017742A" w:rsidRPr="00933BF4" w:rsidRDefault="0017742A" w:rsidP="0017742A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58EC3" w14:textId="77777777" w:rsidR="0017742A" w:rsidRPr="00933BF4" w:rsidRDefault="0017742A" w:rsidP="0017742A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14:paraId="6022BEC8" w14:textId="77777777" w:rsidR="0017742A" w:rsidRPr="00933BF4" w:rsidRDefault="0017742A" w:rsidP="0017742A">
      <w:pPr>
        <w:tabs>
          <w:tab w:val="left" w:pos="6804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         </w:t>
      </w:r>
      <w:proofErr w:type="gramStart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процедур,   </w:t>
      </w:r>
      <w:proofErr w:type="gramEnd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осуществляемых </w:t>
      </w:r>
    </w:p>
    <w:p w14:paraId="2FFDE6E2" w14:textId="77777777" w:rsidR="0017742A" w:rsidRPr="00933BF4" w:rsidRDefault="0017742A" w:rsidP="0017742A">
      <w:pPr>
        <w:tabs>
          <w:tab w:val="left" w:pos="6804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   по   труду, занятости и </w:t>
      </w:r>
      <w:proofErr w:type="gramStart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 защите</w:t>
      </w:r>
      <w:proofErr w:type="gramEnd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8F38FB" w14:textId="77777777" w:rsidR="0017742A" w:rsidRPr="00933BF4" w:rsidRDefault="0017742A" w:rsidP="0017742A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Бешенковичского </w:t>
      </w:r>
      <w:proofErr w:type="gramStart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райисполкома  по</w:t>
      </w:r>
      <w:proofErr w:type="gramEnd"/>
      <w:r w:rsidRPr="0093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заявлениям  граждан </w:t>
      </w:r>
    </w:p>
    <w:p w14:paraId="2389B699" w14:textId="77777777" w:rsidR="0017742A" w:rsidRPr="00933BF4" w:rsidRDefault="0017742A" w:rsidP="0017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2634"/>
        <w:gridCol w:w="1985"/>
        <w:gridCol w:w="2326"/>
        <w:gridCol w:w="2684"/>
        <w:gridCol w:w="2448"/>
      </w:tblGrid>
      <w:tr w:rsidR="0017742A" w:rsidRPr="00933BF4" w14:paraId="0392A804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D502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E3B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D4B0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срок осуществления </w:t>
            </w: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5A2D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3BF3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Прием документов и выдача административных решений, консультирование по вопросам подготовки документов, необходимых для осуществления административных процедур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BDAF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Ф.И.О., № кабинета и телефона, ответственного за осуществление административной процедуры</w:t>
            </w:r>
          </w:p>
          <w:p w14:paraId="34CBA556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(Ф.И.О., №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., тел. временно его заменяющего)</w:t>
            </w:r>
          </w:p>
        </w:tc>
      </w:tr>
      <w:tr w:rsidR="0017742A" w:rsidRPr="00933BF4" w14:paraId="54E83B38" w14:textId="77777777" w:rsidTr="004422E0">
        <w:trPr>
          <w:trHeight w:val="240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57C7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ВСЕ АДМИНИСТРАТИВНЫЕ ПРОЦЕДУРЫ ВЫПОЛНЯЮТСЯ БЕСПЛАТНО</w:t>
            </w:r>
          </w:p>
        </w:tc>
      </w:tr>
      <w:tr w:rsidR="0017742A" w:rsidRPr="00933BF4" w14:paraId="6DF50B86" w14:textId="77777777" w:rsidTr="004422E0">
        <w:trPr>
          <w:trHeight w:val="412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995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ABBF4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ГЛАВА 2. ТРУД И СОЦИАЛЬНАЯ ЗАЩИТА</w:t>
            </w:r>
          </w:p>
          <w:p w14:paraId="22E95F2D" w14:textId="77777777" w:rsidR="0017742A" w:rsidRPr="00933BF4" w:rsidRDefault="0017742A" w:rsidP="001774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42A" w:rsidRPr="00933BF4" w14:paraId="592403D1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0D23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выписки (копии) из трудовой книжки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27D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A91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4688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B17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CC5F73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774C501" w14:textId="30B91F9A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78B4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 каб.29,</w:t>
            </w:r>
          </w:p>
          <w:p w14:paraId="644153D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т.6-35-03,</w:t>
            </w:r>
          </w:p>
          <w:p w14:paraId="393AB075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1B903F50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07D9AC7E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</w:t>
            </w:r>
          </w:p>
          <w:p w14:paraId="44BB1BBD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17742A" w:rsidRPr="00933BF4" w14:paraId="5F0E9169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40D1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proofErr w:type="gramStart"/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.Выдача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справки о месте работы, службы и занимаемой должности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6E3C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B9B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427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D1F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42DE8F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47EDFD60" w14:textId="009EF64D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B27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 каб.29,</w:t>
            </w:r>
          </w:p>
          <w:p w14:paraId="6E046163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т.6-35-03,</w:t>
            </w:r>
          </w:p>
          <w:p w14:paraId="3918F1F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0D07C396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7DE71B11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</w:t>
            </w:r>
          </w:p>
          <w:p w14:paraId="2606699E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17742A" w:rsidRPr="00933BF4" w14:paraId="0C7ADD53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6021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периоде работы,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BCE9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833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4966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4F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8DFB2E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49E71309" w14:textId="6D5BA244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1E28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 каб.29,</w:t>
            </w:r>
          </w:p>
          <w:p w14:paraId="57DBAEDC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т.6-35-03,</w:t>
            </w:r>
          </w:p>
          <w:p w14:paraId="21D00EF5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45DA8919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6BCA517B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</w:t>
            </w:r>
          </w:p>
          <w:p w14:paraId="4BA4CDE0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17742A" w:rsidRPr="00933BF4" w14:paraId="243DD4CD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6F8C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491F" w14:textId="77777777" w:rsidR="0017742A" w:rsidRPr="00933BF4" w:rsidRDefault="0017742A" w:rsidP="0017742A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D606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5AA7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48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65DF36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369F1D9D" w14:textId="6F6CF0AE" w:rsidR="0017742A" w:rsidRPr="00933BF4" w:rsidRDefault="0017742A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FCC" w14:textId="77777777" w:rsidR="0017742A" w:rsidRPr="00933BF4" w:rsidRDefault="0002601C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35,т.6-52-09</w:t>
            </w:r>
          </w:p>
          <w:p w14:paraId="5CDF1DD4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6883B1C" w14:textId="77777777" w:rsidR="0017742A" w:rsidRPr="00933BF4" w:rsidRDefault="0002601C" w:rsidP="0017742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Станкевич Татьяна Константиновна</w:t>
            </w:r>
            <w:r w:rsidR="0017742A"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7742A"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="0017742A"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№ 38, тел 6-53 -42</w:t>
            </w:r>
          </w:p>
          <w:p w14:paraId="63508CFE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42A" w:rsidRPr="00933BF4" w14:paraId="6B859D15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7EDB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.Назначение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пособия по беременности и родам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9537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листок нетрудоспособности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29FB" w14:textId="17F3BD45" w:rsidR="0017742A" w:rsidRPr="00933BF4" w:rsidRDefault="00A429E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дней со дня подачи заявления, а в случае запроса документов и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7B92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срок, указанный в листке нетрудоспособности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D68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F135F8E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5459D16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AA807F2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962D" w14:textId="77777777" w:rsidR="0017742A" w:rsidRPr="00933BF4" w:rsidRDefault="0002601C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Дячук Татьяна Федоровна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35,т.6-52-09</w:t>
            </w:r>
          </w:p>
          <w:p w14:paraId="079EE5DD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5E4F486" w14:textId="77777777" w:rsidR="0017742A" w:rsidRPr="00933BF4" w:rsidRDefault="0002601C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Станкевич Татьяна Константиновна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. № 38, тел 6-53 -42</w:t>
            </w:r>
          </w:p>
        </w:tc>
      </w:tr>
      <w:tr w:rsidR="0017742A" w:rsidRPr="00933BF4" w14:paraId="74F32FC6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17C0" w14:textId="77777777" w:rsidR="0017742A" w:rsidRPr="00933BF4" w:rsidRDefault="0017742A" w:rsidP="0017742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2.6.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в связи с рождением ребенка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6466" w14:textId="10A3137D" w:rsidR="00A429EA" w:rsidRPr="00933BF4" w:rsidRDefault="00A429E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7742A" w:rsidRPr="00933BF4">
              <w:rPr>
                <w:rFonts w:ascii="Times New Roman" w:hAnsi="Times New Roman" w:cs="Times New Roman"/>
                <w:sz w:val="28"/>
                <w:szCs w:val="28"/>
              </w:rPr>
              <w:t>аявление</w:t>
            </w:r>
          </w:p>
          <w:p w14:paraId="44A5189E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4" w:anchor="a2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паспорт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или иной документ, удостоверяющий личность</w:t>
            </w:r>
          </w:p>
          <w:p w14:paraId="03DBA3B8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29EA"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</w:t>
            </w:r>
            <w:r w:rsidR="00A429EA"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состояния, Республики Беларусь</w:t>
            </w:r>
          </w:p>
          <w:p w14:paraId="22D20D78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удочерителя</w:t>
            </w:r>
            <w:proofErr w:type="spellEnd"/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</w:t>
            </w:r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A429EA"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свидетельства о </w:t>
            </w:r>
            <w:hyperlink r:id="rId5" w:anchor="a7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рождении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anchor="a25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смерти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детей, в том числе старше 18 лет (представляются на всех детей) (для иностранных граждан и лиц без гражданства, которым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предоставлены статус беженца или убежище в Республике Беларусь, – при наличии таких свидетельств) </w:t>
            </w:r>
          </w:p>
          <w:p w14:paraId="23A56A54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14:paraId="6B346913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всех подопечных детей) </w:t>
            </w:r>
          </w:p>
          <w:p w14:paraId="7C4CFF3A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7" w:anchor="a29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свидетельство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о заключении брака – в случае, если заявитель состоит в браке</w:t>
            </w:r>
          </w:p>
          <w:p w14:paraId="5CDEA8A0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суда о расторжении брака либо </w:t>
            </w:r>
            <w:hyperlink r:id="rId8" w:anchor="a9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свидетельство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о расторжении брака или иной документ, подтверждающий категорию неполной семьи, – для неполных семей</w:t>
            </w:r>
          </w:p>
          <w:p w14:paraId="1564F165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выписки (копии) из трудовых </w:t>
            </w:r>
            <w:hyperlink r:id="rId9" w:anchor="a17" w:tooltip="+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книжек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(усыновителей (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14:paraId="38448D3B" w14:textId="77777777" w:rsidR="00A429E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 и (или) сведения о выбытии ребенка из дома ребенка, приемной семьи, детского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05E41AF6" w14:textId="5C8D6ABC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0CBC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912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A09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25E6496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A4595C0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A8EB69F" w14:textId="77777777" w:rsidR="0017742A" w:rsidRPr="00933BF4" w:rsidRDefault="0017742A" w:rsidP="0017742A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3BA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</w:t>
            </w:r>
          </w:p>
          <w:p w14:paraId="4D2D3B0C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14:paraId="5B3F2B73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2172D0CB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4CC0B271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178A89D2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38D5FEED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Викторовна,</w:t>
            </w:r>
          </w:p>
          <w:p w14:paraId="04A1A870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39.</w:t>
            </w:r>
          </w:p>
          <w:p w14:paraId="48C77819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275745C1" w14:textId="77777777" w:rsidR="0017742A" w:rsidRPr="00933BF4" w:rsidRDefault="0017742A" w:rsidP="0017742A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1BBB74" w14:textId="77777777" w:rsidR="0017742A" w:rsidRPr="00933BF4" w:rsidRDefault="0017742A" w:rsidP="0017742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9EA" w:rsidRPr="00933BF4" w14:paraId="66A92240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894" w14:textId="77777777" w:rsidR="00A429EA" w:rsidRPr="00933BF4" w:rsidRDefault="00A429EA" w:rsidP="00A429E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2.7.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  <w:p w14:paraId="395C141A" w14:textId="77777777" w:rsidR="00A429EA" w:rsidRPr="00933BF4" w:rsidRDefault="00A429EA" w:rsidP="00A429E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6DCB" w14:textId="44B04ED0" w:rsidR="00A429EA" w:rsidRPr="00933BF4" w:rsidRDefault="00A429EA" w:rsidP="00A429E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свидетельства о рождении детей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местного исполнительного и распорядительного органа об установлении опеки – 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E361" w14:textId="77777777" w:rsidR="00A429EA" w:rsidRPr="00933BF4" w:rsidRDefault="00A429EA" w:rsidP="00A429EA">
            <w:pPr>
              <w:spacing w:after="0" w:line="24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E9E4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7A7" w14:textId="77777777" w:rsidR="00A429EA" w:rsidRPr="00933BF4" w:rsidRDefault="00A429EA" w:rsidP="00A429E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2F7AD182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15C44447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57C2409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267F2CFF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77EE0BE9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024BE6F7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34E85099" w14:textId="77777777" w:rsidR="00A429EA" w:rsidRPr="00933BF4" w:rsidRDefault="00A429EA" w:rsidP="00A429E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045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00A4FAE0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543914C0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CDDFE7E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5B78E690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320465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 ТРУДУ, ЗАНЯТОСТИ И СОЦИАЛЬНОЙ ЗАЩИТЕ БЕШЕНКОВИЧСКОГО РАЙИСПОЛКОМА</w:t>
            </w:r>
          </w:p>
          <w:p w14:paraId="41DF679D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96D278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35, </w:t>
            </w:r>
          </w:p>
          <w:p w14:paraId="5F1516AA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 6-52-09</w:t>
            </w:r>
          </w:p>
          <w:p w14:paraId="47136621" w14:textId="77777777" w:rsidR="00A429EA" w:rsidRPr="00933BF4" w:rsidRDefault="00A429EA" w:rsidP="00A42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1C8D1" w14:textId="77777777" w:rsidR="00A429EA" w:rsidRPr="00933BF4" w:rsidRDefault="00A429EA" w:rsidP="00A429EA">
            <w:pPr>
              <w:keepNext/>
              <w:spacing w:after="0" w:line="240" w:lineRule="exac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Дячук Татьяна Федоровна-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№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38, тел.  6-53 -42</w:t>
            </w:r>
          </w:p>
          <w:p w14:paraId="4CC1E90B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ее отсутствие: Станкевич Татьяна Константиновна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главный специалист отдела занятости населения и социально-трудовых отношений.</w:t>
            </w:r>
          </w:p>
          <w:p w14:paraId="46163325" w14:textId="77777777" w:rsidR="00A429EA" w:rsidRPr="00933BF4" w:rsidRDefault="00A429EA" w:rsidP="00A429E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5CB4FEB6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lastRenderedPageBreak/>
              <w:t>понедельник, вторник, среда, четверг, пятница:</w:t>
            </w:r>
          </w:p>
          <w:p w14:paraId="269C7804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5BB4FA82" w14:textId="77777777" w:rsidR="00A429EA" w:rsidRPr="00933BF4" w:rsidRDefault="00A429EA" w:rsidP="00A429EA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  <w:p w14:paraId="48FB2AE3" w14:textId="77777777" w:rsidR="00A429EA" w:rsidRPr="00933BF4" w:rsidRDefault="00A429EA" w:rsidP="00A429E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8C" w:rsidRPr="00933BF4" w14:paraId="035722C8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DEA6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2.8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4147" w14:textId="14855A76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заключение врачебно-консультационной комиссии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26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B79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CE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C709219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5A18CF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1A9CF4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247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7BCCDEA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39.</w:t>
            </w:r>
          </w:p>
          <w:p w14:paraId="7D87302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т.6-52-74</w:t>
            </w:r>
          </w:p>
          <w:p w14:paraId="464ED62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97B7B5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Петровна.</w:t>
            </w:r>
          </w:p>
          <w:p w14:paraId="713800F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  <w:p w14:paraId="0C89D25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1E56CF30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398A7D36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0AED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.Назначение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пособия по уходу за ребенком в возрасте до 3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0FC0" w14:textId="070F63BF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 и (или) сведения, подтверждающие фактическое проживание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нами (попечителями)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копия решения суда о расторжении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периоде, за который выплачено пособие по беременности и родам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опекунов) или иные документы, подтвержда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ющие их занятость, – в случае необходимости определения места назначения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том, что гражданин является обучающимся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удочерителю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агроэкотуризма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09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14:paraId="0867F73F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4D613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15547E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574B73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F66745" w14:textId="77777777" w:rsidR="006B548C" w:rsidRPr="00933BF4" w:rsidRDefault="006B548C" w:rsidP="006B548C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C2D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день достижения ребенком 3-летнего возраста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1C8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68F350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6EF2DA7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5B3B74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497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76309EF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  <w:p w14:paraId="424F299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71FA969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56FDC7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1F68E73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167C099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Викторовна,</w:t>
            </w:r>
          </w:p>
          <w:p w14:paraId="2F88DE6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  <w:p w14:paraId="30C96C5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3A4D10CE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00B1D86F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A4F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4C6F" w14:textId="29D9234F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два свидетельства о рождении: одно на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выписки (копии) из трудовых книжек родителей (усыновителей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опекунов (попечителей) или иные документы, подтверждающие их занятость, – в случае необходимости определения места назначения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пособия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агроэкотуризма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связи с уходом за ребенком в возрасте до 3 лет и не являющимся ребенку (детям) матерью (мачехой) или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отцом (отчимом) в полной семье, родителем в неполной семье, усыновителем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удочерителем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1FF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дней со дня подачи заявления, а в случае запроса документов и (или) сведений от других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органов, иных организаций – 1 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C77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CA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27E6D94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5E29414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lastRenderedPageBreak/>
              <w:t>8.00 – 17.00, обеденный перерыв с 13.00 – 14.00 в рабочие дни</w:t>
            </w:r>
          </w:p>
          <w:p w14:paraId="6FBABA4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6E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Русецкая Антонина Викторовна,</w:t>
            </w:r>
          </w:p>
          <w:p w14:paraId="719E852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14:paraId="6966D0B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28626C2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2DCD6C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4D29A29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14:paraId="514F10B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т.6-52-74</w:t>
            </w:r>
          </w:p>
          <w:p w14:paraId="6141D7A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A4BCD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ACB2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9106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AD09A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8218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0B64C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250DB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8CEC6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55A54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B24C5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2689C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922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677F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055FD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3A0FD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7FBF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DC6AF0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FF361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CB772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A63E9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B647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0A2C2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4BD4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1DEC1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F70A1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4A149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053D6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1149A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4325B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0BCBF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9C38F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432A9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C58CD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7FCF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70CE7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EC9A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B24F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46305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BA135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4A2E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698D5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1444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84948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4214B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21BA5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F6CA8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C5D52D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8FD15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5E3CE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5395B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A3EDAA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E17E9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C1DC3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2A0BC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12134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796F2B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A943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041841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236A9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BC77F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44F5F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75D24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106422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DE0F4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C964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1DB225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481E58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C0D4D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6E6E0F8B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D7C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2.12.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916" w14:textId="2ECA4B3D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1147EDB7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6F09DB8F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687DAA9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52BA9DF8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475E516F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14:paraId="6FD7D8BF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), опекуна (попечителя), являющихся инвалидами</w:t>
            </w:r>
          </w:p>
          <w:p w14:paraId="46A2FF16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0D7D0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14:paraId="70C5376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направлении на альтернативную службу – для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граждан, проходящих альтернативную службу</w:t>
            </w:r>
          </w:p>
          <w:p w14:paraId="493B0D5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 – в случае, если заявитель состоит в браке</w:t>
            </w:r>
          </w:p>
          <w:p w14:paraId="7CE1567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0B2B60F1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14:paraId="1A32C54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6484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удочерителей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), опекунов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(попечителей) или иные документы, подтверждающие их занятость</w:t>
            </w:r>
          </w:p>
          <w:p w14:paraId="2AB9BF7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), опекуна (попечителя) </w:t>
            </w:r>
          </w:p>
          <w:p w14:paraId="4DE78D3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3E62982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A1874" w14:textId="21B52BEB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0A89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EEED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D0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A2164A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E20756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E45BE0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2F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Антонина Викторовна, </w:t>
            </w:r>
          </w:p>
          <w:p w14:paraId="7927A30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  <w:p w14:paraId="00A5E27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76EEAFF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DE2BAA1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3E1E949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  <w:p w14:paraId="363675F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  <w:p w14:paraId="62583ECC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2A592051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35DE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пособия по уходу за больным ребенком в возрасте до 14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E8E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6D4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10 дней со дня обращения, а в случае запроса документов и (или) сведений от других государственных органов, иных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53B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338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0096D5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54B516D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lastRenderedPageBreak/>
              <w:t>8.00 – 17.00, обеденный перерыв с 13.00 – 14.00 в рабочие дни</w:t>
            </w:r>
          </w:p>
          <w:p w14:paraId="423B488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D0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Дячук Татьяна Федоровна,</w:t>
            </w:r>
          </w:p>
          <w:p w14:paraId="76446BB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39E5A958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3A9E68A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A22177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38,</w:t>
            </w:r>
          </w:p>
          <w:p w14:paraId="38EB755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т. 6-53 -42</w:t>
            </w:r>
          </w:p>
          <w:p w14:paraId="3C026D04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1D127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48C" w:rsidRPr="00933BF4" w14:paraId="63F798A7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7DC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2.14.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1B2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813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D8C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83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AA2B841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6F836303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1E7A6AA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6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75326F9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2AEF686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3D84A64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4EB1B5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6A8427D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6AF8C05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548C" w:rsidRPr="00933BF4" w14:paraId="3D13AD35" w14:textId="77777777" w:rsidTr="006B548C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0C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2.15.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уходу за ребенком-инвалидом в возрасте до 18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5AFF" w14:textId="2E22F82B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удостоверение инвалида либо заключение медико-реабилитационной экспертной комиссии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 установлении инвалидности – для ребенка-инвалида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(копия) из трудовой книжки заявителя и (или) иные документы, подтверждающие его незанятость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не более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половины месячной нормы рабочего времени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опекуна (попечителя) ребенка-инвалида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опекуна (попечителя) ребенка-инвалида в возрасте до 18 лет, находящихся в таком отпуске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времени,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C984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C7D7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срок установления ребенку инвалидности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26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72C2CB0B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35F44D5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78491066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понедельник, вторник, среда, пятница - с 8.00 до 17.00</w:t>
            </w:r>
          </w:p>
          <w:p w14:paraId="2606FF8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7586D701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50F33B32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1E32D47E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BC2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0DFFDFB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7C1F4B1D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7919BE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0817F82B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A984305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5E4FCF89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6D9A7DE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решения управление по труду, занятости и социальной защите Бешенкович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39, т. 6-52-74</w:t>
            </w:r>
          </w:p>
          <w:p w14:paraId="5709B51B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A75B543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Захаренко Татьяна Петровна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главный специалист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  назначения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пенсий и социальной поддержки населения</w:t>
            </w:r>
          </w:p>
          <w:p w14:paraId="00B786C3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Русецкая  Антонина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Викторовна,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начальник отдела назначения пенсий и социальной поддержки населения</w:t>
            </w:r>
          </w:p>
          <w:p w14:paraId="1BB99BE4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Время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3A9E4462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64B23EAD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251B578E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                                                                  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  <w:p w14:paraId="24FA9ADC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6B548C" w:rsidRPr="00933BF4" w14:paraId="3159B737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871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2.16.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6E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 нетрудоспособности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1961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5BD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B9B1" w14:textId="77777777" w:rsidR="006B548C" w:rsidRPr="00933BF4" w:rsidRDefault="006B548C" w:rsidP="006B548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7C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510A178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0B3638E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3A3247C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5F907F8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2DB38B0A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5BE9BF38" w14:textId="77777777" w:rsidR="006B548C" w:rsidRPr="00933BF4" w:rsidRDefault="006B548C" w:rsidP="006B548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48C" w:rsidRPr="00933BF4" w14:paraId="1AC50BC2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3B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справки о размере назначенного пособия на детей и периоде его выплаты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69A2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52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258E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804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5BC9A33F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61887EA8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4C6FCA8C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77BA3CB1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3EB7385B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15F9BDD3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8F3F51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D23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3C2395A4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3C308AD2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D4A76C1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1CBA8323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A4591F5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ДУРЕ) ДЕЛЕГИРОВАНО УПРАВЛЕНИЮ ПО ТРУДУ, ЗАНЯТОСТИ И СОЦИАЛЬНОЙ ЗАЩИТЕ БЕШЕНКОВИЧСКОГО РАЙИСПОЛКОМА</w:t>
            </w:r>
          </w:p>
          <w:p w14:paraId="19FD3F58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373D68E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10 ,</w:t>
            </w:r>
            <w:proofErr w:type="gramEnd"/>
          </w:p>
          <w:p w14:paraId="2DFAD948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№ 39, т. 6-52-74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0B6E74E1" w14:textId="77777777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Русецкая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Антонина  Викторовна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</w:t>
            </w:r>
          </w:p>
          <w:p w14:paraId="2786876C" w14:textId="08A677BE" w:rsidR="006B548C" w:rsidRPr="00933BF4" w:rsidRDefault="006B548C" w:rsidP="006B548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r w:rsidR="007A03DD"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Кисель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Валерия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Вадимовна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главный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отдела назначения пенсий и социальной поддержки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населения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.№ 34, т.6-51-76</w:t>
            </w:r>
          </w:p>
          <w:p w14:paraId="6F06101A" w14:textId="77777777" w:rsidR="006B548C" w:rsidRPr="00933BF4" w:rsidRDefault="006B548C" w:rsidP="006B54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56A4956D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03056AAA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01D9BD19" w14:textId="77777777" w:rsidR="006B548C" w:rsidRPr="00933BF4" w:rsidRDefault="006B548C" w:rsidP="006B548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  <w:p w14:paraId="19382A8C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76072BED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C799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2.18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.Выдача справки о неполучении пособия на детей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E9B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B12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50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99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3D9FB8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2C9268C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07CB00E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8E" w14:textId="77777777" w:rsidR="007A03DD" w:rsidRPr="00933BF4" w:rsidRDefault="007A03DD" w:rsidP="007A03D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Русецкая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Антонина  Викторовна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</w:t>
            </w:r>
          </w:p>
          <w:p w14:paraId="368EBB2B" w14:textId="77777777" w:rsidR="007A03DD" w:rsidRPr="00933BF4" w:rsidRDefault="007A03DD" w:rsidP="007A03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Кисель Валерия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Вадимовна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главный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отдела назначения пенсий и социальной поддержки населения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.№ 34, т.6-51-76</w:t>
            </w:r>
          </w:p>
          <w:p w14:paraId="6A706CB4" w14:textId="77777777" w:rsidR="006B548C" w:rsidRPr="00933BF4" w:rsidRDefault="006B548C" w:rsidP="006B548C">
            <w:pPr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306E9298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0A9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2.19.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66" w14:textId="470A3CB6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D48" w14:textId="73464F9C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A03DD" w:rsidRPr="00933BF4">
              <w:rPr>
                <w:rFonts w:ascii="Times New Roman" w:hAnsi="Times New Roman" w:cs="Times New Roman"/>
                <w:sz w:val="28"/>
                <w:szCs w:val="28"/>
              </w:rPr>
              <w:t>рабочих дня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1B1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BFE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736C78A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5B919AC6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lastRenderedPageBreak/>
              <w:t>8.00 – 17.00, обеденный перерыв с 13.00 – 14.00 в рабочие дни</w:t>
            </w:r>
          </w:p>
          <w:p w14:paraId="7BEB8D1F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D6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Дячук Татьяна Федоровна,</w:t>
            </w:r>
          </w:p>
          <w:p w14:paraId="7280EA7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56AFA41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2B3787B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C5F0EA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35C261A8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 6-53 -42</w:t>
            </w:r>
          </w:p>
          <w:p w14:paraId="7D2931F6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1123C866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9E2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2.20.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об удержании алиментов и их размере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65D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C974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680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B7B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58861F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4C23D22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1541B354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7D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7661AA7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1BD6D2F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1B67CE8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86BF75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60FD026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6551E0A3" w14:textId="77777777" w:rsidR="006B548C" w:rsidRPr="00933BF4" w:rsidRDefault="006B548C" w:rsidP="006B548C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548C" w:rsidRPr="00933BF4" w14:paraId="0AA9B9D1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BC36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2.24.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1E36" w14:textId="77777777" w:rsidR="006B548C" w:rsidRPr="00933BF4" w:rsidRDefault="006B548C" w:rsidP="006B548C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D91B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B25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325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561BD59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1A9CA5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84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22E3A61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1266DCC7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0F3088C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3FBDC8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00484DF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70E48AB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548C" w:rsidRPr="00933BF4" w14:paraId="6130FCA8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F0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2.25.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8B13" w14:textId="77777777" w:rsidR="006B548C" w:rsidRPr="00933BF4" w:rsidRDefault="006B548C" w:rsidP="006B548C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17F8" w14:textId="41DB0598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7A03DD"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дня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442E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6AA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2BDDEA2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329F0BFB" w14:textId="6EC7DA45" w:rsidR="006B548C" w:rsidRPr="00933BF4" w:rsidRDefault="006B548C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ED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55935DD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1182D55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63406B1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9581E94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0499DE7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1DF87F1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8C" w:rsidRPr="00933BF4" w14:paraId="78CF98AD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EA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2.26.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пенсии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6B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F666" w14:textId="533326C1" w:rsidR="006B548C" w:rsidRPr="00933BF4" w:rsidRDefault="007A03DD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8D30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0DA8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9E9A7BE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3D50953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ED3A52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7D0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29E29C7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7599937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1FBC11D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D04CFC1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0CA2DB82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39,</w:t>
            </w:r>
          </w:p>
          <w:p w14:paraId="5ECBCD2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4B89996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8C" w:rsidRPr="00933BF4" w14:paraId="2DE26CB7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9E3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2.27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Выдача справки о неполучении пенсии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E8D0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B1E" w14:textId="77C649AA" w:rsidR="006B548C" w:rsidRPr="00933BF4" w:rsidRDefault="007A03DD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  <w:r w:rsidR="006B548C"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426C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FBD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BD38BB7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5DA3E550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3A1153C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A39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1767ECC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08F39F35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052F72F9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85A6F36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1069194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39,</w:t>
            </w:r>
          </w:p>
          <w:p w14:paraId="2AFC58AB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6B548C" w:rsidRPr="00933BF4" w14:paraId="0FEE17CB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517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.Выдача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справки о периоде, за который выплачено пособие по беременности и родам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B0AD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B736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дня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6EB5" w14:textId="77777777" w:rsidR="006B548C" w:rsidRPr="00933BF4" w:rsidRDefault="006B548C" w:rsidP="006B548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24C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8A97E75" w14:textId="77777777" w:rsidR="006B548C" w:rsidRPr="00933BF4" w:rsidRDefault="006B548C" w:rsidP="006B548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8BB2A4A" w14:textId="040D8633" w:rsidR="006B548C" w:rsidRPr="00933BF4" w:rsidRDefault="006B548C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208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 № 38, т. 6-53 -42</w:t>
            </w:r>
          </w:p>
          <w:p w14:paraId="6CB6344D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50171B3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 Марина Артуровна,</w:t>
            </w:r>
          </w:p>
          <w:p w14:paraId="4373A017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</w:t>
            </w:r>
          </w:p>
          <w:p w14:paraId="45D177CF" w14:textId="77777777" w:rsidR="006B548C" w:rsidRPr="00933BF4" w:rsidRDefault="006B548C" w:rsidP="006B548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</w:tc>
      </w:tr>
      <w:tr w:rsidR="007A03DD" w:rsidRPr="00933BF4" w14:paraId="59603C29" w14:textId="77777777" w:rsidTr="007A03DD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872F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2.30.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Регистрация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  в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качестве безработных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801" w14:textId="474106E3" w:rsidR="007A03DD" w:rsidRPr="00933BF4" w:rsidRDefault="007A03DD" w:rsidP="007A03DD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 об образовании, документ об обучении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среднем заработке (доходе) за последние 12 месяцев работы по форме, установленной Министерством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безработных, оплачиваемой работы (дохода), граждан, с которыми трудовые договоры расторгнуты до истечения срока их действия по основаниям, признаваемым дискредитирующими обстоятельствами увольнения)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декларация о доходах по форме, установленной Министерством труда и социальной защиты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рождении ребенка – для лиц, имеющих детей в возрасте до 14 лет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удостоверение ребенка-инвалида –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для лиц, имеющих детей-инвалидов в возрасте до 18 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об освобождении – для лиц, освобожденных из мест лишения свободы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заключение врачебно-консультационной комиссии – для лиц, имеющих ограничения по состоянию здоровья к работе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индивидуальная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программа реабилитации,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ребенка-инвалида – для инвалидов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7B7" w14:textId="0B05471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59CA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112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труду, занятости и социальной защите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Бешенковичского райисполкома,</w:t>
            </w:r>
          </w:p>
          <w:p w14:paraId="41FF2E97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5AB2288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158A6C7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0560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Шаберт Марина Артуровна,</w:t>
            </w:r>
          </w:p>
          <w:p w14:paraId="6BF1E89F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</w:t>
            </w:r>
          </w:p>
          <w:p w14:paraId="3A76172C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т.6-51-22</w:t>
            </w:r>
          </w:p>
          <w:p w14:paraId="5F63B84B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FA1EFC3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</w:p>
          <w:p w14:paraId="5277CF80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38, т. 6-53 -42</w:t>
            </w:r>
          </w:p>
        </w:tc>
      </w:tr>
      <w:tr w:rsidR="007A03DD" w:rsidRPr="00933BF4" w14:paraId="278312F0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E8DA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2.31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Выдача справки о регистрации гражданина в качестве безработного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EBFB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6466CE87" w14:textId="115B485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02C8" w14:textId="5AB29DC4" w:rsidR="007A03DD" w:rsidRPr="00933BF4" w:rsidRDefault="00F47517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A885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C572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55152B3" w14:textId="77777777" w:rsidR="007A03DD" w:rsidRPr="00933BF4" w:rsidRDefault="007A03DD" w:rsidP="007A03DD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6CC5BF62" w14:textId="15E21331" w:rsidR="007A03DD" w:rsidRPr="00933BF4" w:rsidRDefault="007A03DD" w:rsidP="00933BF4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996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Шаберт Марина Артуровна,</w:t>
            </w:r>
          </w:p>
          <w:p w14:paraId="7518AA69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 38</w:t>
            </w:r>
          </w:p>
          <w:p w14:paraId="4E4E8624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т.6-51-22</w:t>
            </w:r>
          </w:p>
          <w:p w14:paraId="357CE0A1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12C25A41" w14:textId="77777777" w:rsidR="007A03DD" w:rsidRPr="00933BF4" w:rsidRDefault="007A03DD" w:rsidP="007A03D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Станкевич Татьяна Константиновна, </w:t>
            </w:r>
          </w:p>
          <w:p w14:paraId="450D3A51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38, т. 6-53 -42</w:t>
            </w:r>
          </w:p>
        </w:tc>
      </w:tr>
      <w:tr w:rsidR="007A03DD" w:rsidRPr="00933BF4" w14:paraId="234B9368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F09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2.32.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предоставлении материальной помощи безработным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01E7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665101DD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полученных доходах каждого члена семьи за последние 3 месяца, предшествующих месяцу подачи заявления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5A5E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B53F" w14:textId="77777777" w:rsidR="007A03DD" w:rsidRPr="00933BF4" w:rsidRDefault="007A03DD" w:rsidP="007A03D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759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«Одно окно»</w:t>
            </w:r>
          </w:p>
          <w:p w14:paraId="70B2D36B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176591A8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E918F28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212DC30E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73A0BB89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78477399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682AA619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732EE1D" w14:textId="77777777" w:rsidR="007A03DD" w:rsidRPr="00933BF4" w:rsidRDefault="007A03DD" w:rsidP="007A03DD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0FF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1C3CDAD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1FB631AD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B9C8CCB" w14:textId="77777777" w:rsidR="007A03DD" w:rsidRPr="00933BF4" w:rsidRDefault="007A03DD" w:rsidP="007A03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2FD22482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 ТРУДУ, ЗАНЯТОСТИ И СОЦИАЛЬНОЙ ЗАЩИТЕ БЕШЕНКОВИЧСКОГО РАЙИСПОЛКОМА</w:t>
            </w:r>
          </w:p>
          <w:p w14:paraId="2BCF641F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40CB62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 38, тел.  6-51-22;</w:t>
            </w:r>
          </w:p>
          <w:p w14:paraId="26C74B71" w14:textId="77777777" w:rsidR="007A03DD" w:rsidRPr="00933BF4" w:rsidRDefault="007A03DD" w:rsidP="007A03D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Шаберт Марина Артуровна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главный специалист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  занятости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населения и социально-трудовых отношений,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кабинет  № 38, тел.  6-53 -42</w:t>
            </w:r>
          </w:p>
          <w:p w14:paraId="46A5E38D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Станкевич Татьяна Константиновна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главный специалист отдела занятости населения и социально-трудовых отношений.</w:t>
            </w:r>
          </w:p>
          <w:p w14:paraId="65176639" w14:textId="77777777" w:rsidR="007A03DD" w:rsidRPr="00933BF4" w:rsidRDefault="007A03DD" w:rsidP="007A03D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DB975EB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Время приема граждан:</w:t>
            </w:r>
          </w:p>
          <w:p w14:paraId="5EED90B6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5AD575E0" w14:textId="77777777" w:rsidR="007A03DD" w:rsidRPr="00933BF4" w:rsidRDefault="007A03DD" w:rsidP="007A03DD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1397029A" w14:textId="1D070F47" w:rsidR="007A03DD" w:rsidRPr="00933BF4" w:rsidRDefault="007A03DD" w:rsidP="00933BF4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выходные дни:  суббота,  воскресенье</w:t>
            </w:r>
          </w:p>
        </w:tc>
      </w:tr>
      <w:tr w:rsidR="005A5549" w:rsidRPr="00933BF4" w14:paraId="7407EF25" w14:textId="77777777" w:rsidTr="004422E0">
        <w:trPr>
          <w:trHeight w:val="7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ED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2.33.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предоставлении (об отказе в предоставлении) государственной адресной социальной помощи в виде:</w:t>
            </w:r>
          </w:p>
          <w:p w14:paraId="58412C6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2.33.1.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ежемесячного и (или) единовременного социальных пособий</w:t>
            </w:r>
          </w:p>
          <w:p w14:paraId="5752535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55546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94CF8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EA90D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C43CC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5DB8D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88589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BB357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FF71F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C513F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9B936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733B8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C0553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929D7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AEA5D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1CCC8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DFED8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A91A2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5C510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9C9E9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7C805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5444A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DA733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83CA5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F5797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42981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D2530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C6DEE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61E45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82904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E62BD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2BCEF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AF8BB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8F7E8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F546D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AAE15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92EA5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E36016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E16DF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438AF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38275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48F74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429EF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D8D9C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27405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DB570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9A6FEE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8D25C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F0136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25E9E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8C254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87E07A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5F77D3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8C472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9293A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36A05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B2186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5FD9E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363CC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C6159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378C1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060B5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EE29A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BFC64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27566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129C25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11948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7B710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AC1B0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9563D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424CF0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2827B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688C3A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C73A5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15A61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91D10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0D632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A25B9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9F6F3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7A6AE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63ABD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6C3DFA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67B1E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20D98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45545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C0D6F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044B6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9CE722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FF49E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FC2A15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B48DE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1B598B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EB143C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812CB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9C332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63497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0736F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D3C96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E1D55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C19C7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9BFD0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47158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113B3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19E47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5F164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E77D1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B68B2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05798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146E3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D4E79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C604E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B77C8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30C95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A9E6D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109180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EB832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14763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81B95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709C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DF11A7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B4FEE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F05" w14:textId="17F04641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лиц,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инвалида – для инвалидов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ребенка-инвалида – для детей-инвалидов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трудовая книжка (при ее наличии) – для неработающих граждан и неработающих членов семьи (выписка (копия) из трудовой книжки или иные доку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менты, подтверждающие занятость, – для трудоспособных граждан)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 г. № 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найма жилого помещения – для граждан, сдававших по договору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2B6" w14:textId="77777777" w:rsidR="005A5549" w:rsidRPr="00933BF4" w:rsidRDefault="005A5549" w:rsidP="005A5549">
            <w:pPr>
              <w:spacing w:after="0" w:line="24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97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единовременно- при предоставлении единовременного социального пособия</w:t>
            </w:r>
          </w:p>
          <w:p w14:paraId="5F2C16F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9176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от 1 до 12 месяцев – при предоставлении ежемесячного социального пособия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D1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0B13437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7D0EE67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3FAD629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79AB12A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32F6FFB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48BDA756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EC9787E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FA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C747142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3A29A08F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6A014E8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4F2ECDA3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193C75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2D527E3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0C0CD4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учреждение «Территориальный центр социального обслуживания населения Бешенковичского района»,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г.п.Бешенковичи ,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д.10 </w:t>
            </w:r>
          </w:p>
          <w:p w14:paraId="0F8F4F8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37, т. 6-53-20</w:t>
            </w:r>
          </w:p>
          <w:p w14:paraId="07EB56ED" w14:textId="77777777" w:rsidR="005A5549" w:rsidRPr="00933BF4" w:rsidRDefault="005A5549" w:rsidP="005A5549">
            <w:pPr>
              <w:spacing w:after="0" w:line="240" w:lineRule="exact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Романова Елена </w:t>
            </w:r>
            <w:proofErr w:type="gramStart"/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Алексеевна  </w:t>
            </w:r>
            <w:r w:rsidRPr="00933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специалист по </w:t>
            </w:r>
            <w:r w:rsidRPr="00933B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социальной работе отделения первичного приема, информации, анализа и прогнозирования </w:t>
            </w:r>
          </w:p>
          <w:p w14:paraId="6A7263E3" w14:textId="294B1DE0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Артюх Татьяна Александровна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специалист по социальной работе отделения первичного приема, информации, анализа и прогнозирования</w:t>
            </w:r>
          </w:p>
          <w:p w14:paraId="416EF89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5943C61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18136F9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3CADE5A1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  <w:p w14:paraId="764F142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C5CF26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8C5B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4C57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49" w:rsidRPr="00933BF4" w14:paraId="392D9773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FE1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2.33.2.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пособия для возмещения затрат на приобретение подгузников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B3D" w14:textId="3445E0AB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паспорт или иной документ, удостоверяющий личность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инвалида – для инвалидов I группы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рождении ребенка – при приобретении подгузников для ребенка-инвалида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ния приобретенного товара в Республике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индивидуальная программа реабилитации,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F0C8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рабочих дней со дня подачи заявления, а в случае запроса документов и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F89B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4E0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1553AC06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45FB256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Режим работы и график приема заинтересованных лиц:</w:t>
            </w:r>
          </w:p>
          <w:p w14:paraId="4ED6448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0D1072D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4B11B276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00F8405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4EC943E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617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6213B18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юридических лиц райисполкома </w:t>
            </w:r>
          </w:p>
          <w:p w14:paraId="288D70D7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52EACD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7AA8970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0B7D8B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1801BC3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59EA516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ственное учреждение «Территориальный центр социального обслуживания населения Бешенковичского района», 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ул.Коммунистичес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д.10 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37, </w:t>
            </w:r>
          </w:p>
          <w:p w14:paraId="022FF05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 6-53-20</w:t>
            </w:r>
          </w:p>
          <w:p w14:paraId="04233D87" w14:textId="77777777" w:rsidR="005A5549" w:rsidRPr="00933BF4" w:rsidRDefault="005A5549" w:rsidP="005A5549">
            <w:pPr>
              <w:spacing w:after="0" w:line="240" w:lineRule="exact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Денисевич Елена </w:t>
            </w:r>
            <w:proofErr w:type="gramStart"/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Вениаминовна  </w:t>
            </w:r>
            <w:r w:rsidRPr="00933B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специалист по социальной работе отделения первичного приема, информации, анализа и прогнозирования </w:t>
            </w:r>
          </w:p>
          <w:p w14:paraId="56FC1F5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Романова Елена Алексеевна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специалист по социальной работе отделения первичного приема, информации, анализа и прогнозирования</w:t>
            </w:r>
          </w:p>
          <w:p w14:paraId="214A248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Время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 xml:space="preserve"> приема граждан:</w:t>
            </w:r>
          </w:p>
          <w:p w14:paraId="3468563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понедельник, вторник, среда, четверг, пятница:</w:t>
            </w:r>
          </w:p>
          <w:p w14:paraId="21C0498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51C622B0" w14:textId="010A7F3A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</w:tc>
      </w:tr>
      <w:tr w:rsidR="005A5549" w:rsidRPr="00933BF4" w14:paraId="04FDF5D5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E4A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2.33.4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продуктами питания детей первых двух лет жизни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3C4" w14:textId="0D475F42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ребенка – для лиц, имеющих детей в возрасте до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из решения суда об усыновлении (удочерении) – для лиц, усыновивших (удочеривших) ребенка,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 указанных в качестве родителя (родителей) ребенка в свидетельстве о рождении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выписка (копия) из трудовой книжки или иные документы, подтверждающие занятость трудоспособного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F06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E3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каждые 6 месяцев до достижения ребенком возраста двух лет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A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32B3EE5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3BCAAED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69A2028F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0749185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1A37AD2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64F9979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56386194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C0444AE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37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Служба «одно окно» райисполкома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AE8FAD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56EB859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24718F69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33976B8A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5305500B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0DDC97B5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2B4A8D5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учреждение «Территориальный центр социального обслуживания населения Бешенковичского района»,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г.п.Бешенковичи ,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ул.Коммунистичес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14:paraId="47BDE86B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д.10 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37,</w:t>
            </w:r>
          </w:p>
          <w:p w14:paraId="5B8A2012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 6-53-20</w:t>
            </w:r>
          </w:p>
          <w:p w14:paraId="5CFD2C2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793B74C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Романова Елена Алексеевна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специалист по социальной работе отделения срочного социального обслуживания.  </w:t>
            </w:r>
          </w:p>
          <w:p w14:paraId="78EBC45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</w:t>
            </w:r>
          </w:p>
          <w:p w14:paraId="07D8F10A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Барановская Марина Алексеевна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специалист по социальной работе отделения срочного социального обслуживания.  </w:t>
            </w:r>
          </w:p>
          <w:p w14:paraId="28A3CA9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Время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2EA031B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52A0F78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0445B88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                                                                  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  <w:p w14:paraId="01C5313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</w:p>
        </w:tc>
      </w:tr>
      <w:tr w:rsidR="005A5549" w:rsidRPr="00933BF4" w14:paraId="4BFFEF45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A09C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2.34.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предоставлении государственной адресной социальной помощи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BEE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FE0E" w14:textId="6048C9B8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2020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894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8A44E25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256CD1E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707AC0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262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7179CB4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6877DE9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59A366D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CACA54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Федоровна, </w:t>
            </w: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35,</w:t>
            </w:r>
          </w:p>
          <w:p w14:paraId="364DCC4B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т.6-52-09</w:t>
            </w:r>
          </w:p>
          <w:p w14:paraId="61A32CF0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549" w:rsidRPr="00933BF4" w14:paraId="5139ACF0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FC1D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2.35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Выплата пособия на погребение 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A67" w14:textId="197FAE00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лица, взявшего на себя организацию погребения умершего (погибшего)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паспорт или иной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документ, удостоверяющий личность заявителя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смерти – в случае, если смерть зарегистрирована в Республике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рождении (при его наличии) – в случае смерти ребенка (детей)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трудовая книжка и (или) другие документы о стаже работы умершего (при их наличии) –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E16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рабочий день со дня подачи заявления, а в случае запроса документов и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(или) сведений от других государственных органов, иных организаций – 1 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FA0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8BA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3F11C484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27ACD9FD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D33972D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22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Валерия Вадимовна,</w:t>
            </w:r>
          </w:p>
          <w:p w14:paraId="16968BE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2882A31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36B798B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3C69E1B8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45052FC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7305C5C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  <w:p w14:paraId="3F80FB6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523A249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689903F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49" w:rsidRPr="00933BF4" w14:paraId="44BBA827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259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2.35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E08" w14:textId="785D16C4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документы, подтверждающие заключение брака, родственные отношения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 смерти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09B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32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D9D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78EF6D7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42A088E5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3B09D86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D97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617ECED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58D2372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139A57E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32A8A5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3208F9A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1D5E464D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49" w:rsidRPr="00933BF4" w14:paraId="170612D7" w14:textId="77777777" w:rsidTr="005A5549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B22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2.38.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Принятие решения о назначении пособия по уходу за инвалидом 1 группы либо лицом, достигшим 80-летнего возраста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DFB" w14:textId="4798AACB" w:rsidR="005A5549" w:rsidRPr="00933BF4" w:rsidRDefault="005A5549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A3FF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дней со дня подачи заявления, а в случае запроса документов и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683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период ухода за инвалидом I группы либо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лицом, достигшим 80-летнего возраста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C7B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Служба «Одно окно»</w:t>
            </w:r>
          </w:p>
          <w:p w14:paraId="6FEE7FE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д.13,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каб.18, телефон: 8 02131 6 40 47, 142</w:t>
            </w:r>
          </w:p>
          <w:p w14:paraId="2BACD99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12463A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0C0ECEF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2F25908D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4F273003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D69C52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DBDF9E8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9B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1FCC528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работе с обращениями граждан и юридических лиц райисполкома </w:t>
            </w:r>
          </w:p>
          <w:p w14:paraId="7C87D997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02B3650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37386C7B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0AA66C7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D9C3AD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шения управление по труду, занятости и социальной защите Бешенковичского райисполкома ул. Коммунистическая, 10, кабинет 34;39, т.</w:t>
            </w:r>
          </w:p>
          <w:p w14:paraId="5D8B397A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6-51-76; 6-52-74</w:t>
            </w:r>
          </w:p>
          <w:p w14:paraId="4128ED9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A2E8AE6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назначения пенсий и социальной поддержки населения</w:t>
            </w:r>
          </w:p>
          <w:p w14:paraId="46936E6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его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20FE240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B9018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647B66FC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6D2AC96E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1D7E72C8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</w:tc>
      </w:tr>
      <w:tr w:rsidR="005A5549" w:rsidRPr="00933BF4" w14:paraId="6F29C815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6DB6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2.39.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(неполучении) пособия по уходу за инвалидом 1 группы либо лицом, достигшим 80-летнего возраста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D46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158" w14:textId="25731BBE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0A38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A9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4D7FCAC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3A92C39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2B65E0B4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7E6A2E5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4A815883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5F2D7261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6D89D671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9C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51BC09FC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35D7E635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36A75B0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4D5C7C0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00EF9D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ШЕНКОВИЧСКОГО РАЙИСПОЛКОМА</w:t>
            </w:r>
          </w:p>
          <w:p w14:paraId="0994DE5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F22930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 34,  </w:t>
            </w:r>
          </w:p>
          <w:p w14:paraId="5C6F9B8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40AE9363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045914C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ее отсутствие: Русецкая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687F11FF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6DE25F91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2079282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lastRenderedPageBreak/>
              <w:t xml:space="preserve">понедельник, вторник, среда, четверг, пятница: </w:t>
            </w:r>
          </w:p>
          <w:p w14:paraId="630617FD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7BD32B1C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</w:tc>
      </w:tr>
      <w:tr w:rsidR="005A5549" w:rsidRPr="00933BF4" w14:paraId="6F0F6E63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B1A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2.42.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6C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C319" w14:textId="00E8D7A5" w:rsidR="005A5549" w:rsidRPr="00933BF4" w:rsidRDefault="00507CEB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  <w:r w:rsidR="005A5549"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4669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A0E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Служба «Одно окно»</w:t>
            </w:r>
          </w:p>
          <w:p w14:paraId="78E081BD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ул.Чуклая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д.13, каб.18, телефон: 8 02131 6 40 47, 142</w:t>
            </w:r>
          </w:p>
          <w:p w14:paraId="57DE3AE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 и график приема заинтересованных лиц:</w:t>
            </w:r>
          </w:p>
          <w:p w14:paraId="0385901A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пятница - с 8.00 до 17.00</w:t>
            </w:r>
          </w:p>
          <w:p w14:paraId="35F5D810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 – с 8.00 до 20.00</w:t>
            </w:r>
          </w:p>
          <w:p w14:paraId="336EB481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 с 13.00 до 14.00</w:t>
            </w:r>
          </w:p>
          <w:p w14:paraId="390F98C6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суббота месяца с 9.00 до 13.00 (по предварительной записи)</w:t>
            </w:r>
          </w:p>
          <w:p w14:paraId="2664AA9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158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0399198B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2375A49E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733900EF" w14:textId="77777777" w:rsidR="005A5549" w:rsidRPr="00933BF4" w:rsidRDefault="005A5549" w:rsidP="005A55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6CE5D23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7BEC938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ДУРЕ) ДЕЛЕГИРОВАНО УПРАВЛЕНИЮ ПО ТРУДУ, ЗАНЯТОСТИ И СОЦИАЛЬНОЙ ЗАЩИТЕ БЕШЕНКОВИЧСКОГО РАЙИСПОЛКОМА</w:t>
            </w:r>
          </w:p>
          <w:p w14:paraId="7D3A5490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1CB15BE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10,   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кабинет  № 29, </w:t>
            </w:r>
          </w:p>
          <w:p w14:paraId="270DF690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т.  6-35-03; </w:t>
            </w:r>
          </w:p>
          <w:p w14:paraId="5DB8B24D" w14:textId="77777777" w:rsidR="005A5549" w:rsidRPr="00933BF4" w:rsidRDefault="005A5549" w:rsidP="005A55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Песецкий Дмитрий Владимирович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начальника управления,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занятости населения и социально-трудовых отношений</w:t>
            </w:r>
          </w:p>
          <w:p w14:paraId="119D1276" w14:textId="77777777" w:rsidR="005A5549" w:rsidRPr="00933BF4" w:rsidRDefault="005A5549" w:rsidP="005A554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его отсутствие: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Станкевич Татьяна Константиновна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главный специалист отдела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занятости населения и социально-трудовых отношений.</w:t>
            </w:r>
          </w:p>
          <w:p w14:paraId="51D9EE37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 №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38, </w:t>
            </w:r>
          </w:p>
          <w:p w14:paraId="30949A69" w14:textId="77777777" w:rsidR="005A5549" w:rsidRPr="00933BF4" w:rsidRDefault="005A5549" w:rsidP="005A5549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 6-53 -42</w:t>
            </w:r>
          </w:p>
          <w:p w14:paraId="4FF46D3C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549" w:rsidRPr="00933BF4" w14:paraId="23A775D3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B2C4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2.43.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размере ежемесячного денежного содержания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EB2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60B4" w14:textId="13D17279" w:rsidR="005A5549" w:rsidRPr="00933BF4" w:rsidRDefault="00A230DC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9BB3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8B6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C19F389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5AA07428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89514DF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FE4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62F318B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2307D3C3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7E53AAEA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AD0D35C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6849501A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5F92F3FF" w14:textId="77777777" w:rsidR="005A5549" w:rsidRPr="00933BF4" w:rsidRDefault="005A5549" w:rsidP="005A5549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A5549" w:rsidRPr="00933BF4" w14:paraId="2EA69C49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09D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2.44.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справки о 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D361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231A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87D2" w14:textId="77777777" w:rsidR="005A5549" w:rsidRPr="00933BF4" w:rsidRDefault="005A5549" w:rsidP="005A5549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1EE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EBA1B9A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4C1E278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D1A1BCA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FA82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569F3D2B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35FA82D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667A8BB5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064E8689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0D8BD8D7" w14:textId="77777777" w:rsidR="005A5549" w:rsidRPr="00933BF4" w:rsidRDefault="005A5549" w:rsidP="005A554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490A63E1" w14:textId="77777777" w:rsidR="005A5549" w:rsidRPr="00933BF4" w:rsidRDefault="005A5549" w:rsidP="005A5549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30DC" w:rsidRPr="00933BF4" w14:paraId="1BB439A2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56D" w14:textId="77777777" w:rsidR="00A230DC" w:rsidRPr="00933BF4" w:rsidRDefault="00A230DC" w:rsidP="00A230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2.46. Принятие решения о назначении семейного капитала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651" w14:textId="329CBA0B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идентификационная карта гражданина Республики Беларусь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браке и документ, удостоверяющий личность супруга (супруги), – для 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выписка из решения суда об усыновлении (удочерении) – для усыновителей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удочерителей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ребенка (детей)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 xml:space="preserve"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судебного постановления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 свидетельство о смерти второго родителя, справка органа, регистрирующего акты гражданского состояния (далее – орган загса), содержащая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удочерителя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на дату обращения за назначением семейного капитала и не менее 6 месяцев в общей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сложности из последних 12 месяцев перед месяцем обращения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BD2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DA6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24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E8A7136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30260487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D8875B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F7C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4BD1DDB1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юридических лиц райисполкома </w:t>
            </w:r>
          </w:p>
          <w:p w14:paraId="4D329A61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2959553B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632771AD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7B40F15B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05782566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FDA8C82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решения управле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 34,  </w:t>
            </w:r>
          </w:p>
          <w:p w14:paraId="2E4D429A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6500CCA9" w14:textId="77777777" w:rsidR="00A230DC" w:rsidRPr="00933BF4" w:rsidRDefault="00A230DC" w:rsidP="00A230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6AB84A8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Русецкая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3B0F324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51086120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4982DD38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3C6D89F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3E09DEC6" w14:textId="515242F6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</w:tc>
      </w:tr>
      <w:tr w:rsidR="00A230DC" w:rsidRPr="00933BF4" w14:paraId="70FF96AD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E50" w14:textId="77777777" w:rsidR="00A230DC" w:rsidRPr="00933BF4" w:rsidRDefault="00A230DC" w:rsidP="00A230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2.48.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 </w:t>
            </w:r>
            <w:hyperlink r:id="rId10" w:anchor="a1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Pr="00933BF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решения</w:t>
              </w:r>
            </w:hyperlink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 о распоряжении средствами семейного капитала после истечения 18 лет с даты рождения ребенка, в связи с рождением (усыновлением, удочерением) которого семья приобрела право на назначение семейного капитала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316" w14:textId="24353758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решение или копия решения (выписка из решения) о назначении семейного капитала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свидетельства о рождении, выписки из решений суда об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изменения состава семьи на дату подачи заявления о распоряжении средствами семейного капитала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D23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месяц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FC1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95C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353FDFE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4843BE82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9F054C6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DE0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475EE094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1DDA5E51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D610704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6E570A2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C2C807D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СОЦИАЛЬНОЙ ЗАЩИТЕ БЕШЕНКОВИЧСКОГО РАЙИСПОЛКОМА</w:t>
            </w:r>
          </w:p>
          <w:p w14:paraId="7249EF7C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9754B1B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Готовит административные решения управление по труду, занятости и социальной защите Бешенковичского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 34,  </w:t>
            </w:r>
          </w:p>
          <w:p w14:paraId="43CF036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77C17F65" w14:textId="77777777" w:rsidR="00A230DC" w:rsidRPr="00933BF4" w:rsidRDefault="00A230DC" w:rsidP="00A230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554139C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Русецкая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425188E4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4CFD5C42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lastRenderedPageBreak/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2EC92A1E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76618814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19F1EC36" w14:textId="16AE5689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</w:tc>
      </w:tr>
      <w:tr w:rsidR="00A230DC" w:rsidRPr="00933BF4" w14:paraId="173D2B89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A7E" w14:textId="77777777" w:rsidR="00A230DC" w:rsidRPr="00933BF4" w:rsidRDefault="00A230DC" w:rsidP="00A230D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2.50.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031" w14:textId="7FC03139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паспорт или иной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0C7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33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6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BB2B6A6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2160255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1642C7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6AD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Булыня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Ирина Владимировна –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сектора </w:t>
            </w:r>
          </w:p>
          <w:p w14:paraId="753A9D02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работе с обращениями граждан и юридических лиц райисполкома </w:t>
            </w:r>
          </w:p>
          <w:p w14:paraId="64A63E79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её отсутствия</w:t>
            </w:r>
          </w:p>
          <w:p w14:paraId="58B7A5C3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Кицарь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Жанна Сергеевна -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работе с обращениями граждан и юридических лиц райисполкома</w:t>
            </w:r>
          </w:p>
          <w:p w14:paraId="185F02B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FF79D91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ОСУЩЕСТВЛЕНИЕ ДАННОЙ АДМИНИСТРАТИВНОЙ ПРОЦЕДУРЫ (ПРИЕМ ДОКУМЕНТОВ И ВЫДАЧА РЕШЕНИЙ ПО АДМИНИСТРАТИВНОЙ ПРОЦЕДУРЕ) ДЕЛЕГИРОВАНО УПРАВЛЕНИЮ ПО ТРУДУ, ЗАНЯТОСТИ И СОЦИАЛЬНОЙ ЗАЩИТЕ БЕШЕНКОВИЧСКОГО РАЙИСПОЛКОМА</w:t>
            </w:r>
          </w:p>
          <w:p w14:paraId="296485EA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0722B5E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Готовит административные решения управление по труду, занятости и социальной защите Бешенкович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ского райисполкома ул. Коммунистическая,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10,  кабинет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 34,  </w:t>
            </w:r>
          </w:p>
          <w:p w14:paraId="06F661F6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т. 6-51-76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3518BF4F" w14:textId="77777777" w:rsidR="00A230DC" w:rsidRPr="00933BF4" w:rsidRDefault="00A230DC" w:rsidP="00A230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Валерия Вадимовна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назначения пенсий и социальной поддержки населения </w:t>
            </w: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39, телефон 6-52-74</w:t>
            </w:r>
          </w:p>
          <w:p w14:paraId="1170023C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ее отсутствие: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Русецкая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Антонина Викторовна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начальник отдела назначения пенсий и социальной поддержки населения</w:t>
            </w:r>
          </w:p>
          <w:p w14:paraId="111264AF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поддержки населения</w:t>
            </w:r>
          </w:p>
          <w:p w14:paraId="09AD397C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8"/>
                <w:szCs w:val="28"/>
                <w:lang w:eastAsia="ru-RU"/>
              </w:rPr>
              <w:t>Режим приема граждан:</w:t>
            </w: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</w:p>
          <w:p w14:paraId="55830E75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понедельник, вторник, среда, четверг, пятница: </w:t>
            </w:r>
          </w:p>
          <w:p w14:paraId="1FCE7220" w14:textId="77777777" w:rsidR="00A230DC" w:rsidRPr="00933BF4" w:rsidRDefault="00A230DC" w:rsidP="00A230DC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8.00 до 17.00, перерыв на обед с 13.00 до 14.00</w:t>
            </w:r>
          </w:p>
          <w:p w14:paraId="29D2CE32" w14:textId="4DFD0460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выходные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дни:  суббота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  воскресенье</w:t>
            </w:r>
          </w:p>
        </w:tc>
      </w:tr>
      <w:tr w:rsidR="00A230DC" w:rsidRPr="00933BF4" w14:paraId="34AD8157" w14:textId="77777777" w:rsidTr="004422E0">
        <w:trPr>
          <w:trHeight w:val="240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24E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FC244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3. ДОКУМЕНТЫ, ПОДТВЕРЖДАЮЩИЕ ПРАВО НА СОЦИАЛЬНЫЕ ЛЬГОТЫ</w:t>
            </w:r>
          </w:p>
          <w:p w14:paraId="204C92EE" w14:textId="77777777" w:rsidR="00A230DC" w:rsidRPr="00933BF4" w:rsidRDefault="00A230DC" w:rsidP="00A230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0DC" w:rsidRPr="00933BF4" w14:paraId="7F9823EB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A804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3.2.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инвалида Отечественной войны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913E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1FA1F807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23B4EBCD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медико-реабилитационной экспертной комиссии </w:t>
            </w:r>
          </w:p>
          <w:p w14:paraId="6EC6E758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0CEF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114F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установления инвалидности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710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A8D06D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3F4BB81A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6E2830D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01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55A18BB6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3179A148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22D0AAB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34FF0ED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37E974A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122DBC2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0DC" w:rsidRPr="00933BF4" w14:paraId="73AA7977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E2F7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31F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0B13483E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7DC72D0A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 орденам или медалям, другие документы, подтверждающие награждение</w:t>
            </w:r>
          </w:p>
          <w:p w14:paraId="5D17D384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4498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6CA8" w14:textId="77777777" w:rsidR="00A230DC" w:rsidRPr="00933BF4" w:rsidRDefault="00A230DC" w:rsidP="00A230DC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98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83473F3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F51208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65A6AA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A07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22B3E712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6AB45FE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4D0DE6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7BF06D41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519C4907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A230DC" w:rsidRPr="00933BF4" w14:paraId="3F6D5C5F" w14:textId="77777777" w:rsidTr="00A230DC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C7F5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3.4.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о праве на льготы лицам, награжденным орденами или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350" w14:textId="303F2ED8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паспорт или иной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удостоверения к орденам или медалям, другие документы, подтверждающие награждение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одна фотография заявителя размером 30 х 40 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AAB0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E560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59A2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FD179CF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223AF1D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A5D61E8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B1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 Валерия Вадимовна каб.34,</w:t>
            </w:r>
          </w:p>
          <w:p w14:paraId="42244A63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05469601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FF55643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Русецкая Антонина Викторовна,</w:t>
            </w:r>
          </w:p>
          <w:p w14:paraId="01FB477F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1FF2900E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378D366A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0DC" w:rsidRPr="00933BF4" w14:paraId="08CC45D8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7683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3.5.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лицам, работавшим в период блокады г. Ленинграда с 8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933BF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1941 г</w:t>
              </w:r>
            </w:smartTag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933BF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1944 г</w:t>
              </w:r>
            </w:smartTag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F1D" w14:textId="5D89C569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25B3B561" w14:textId="0967238B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54134018" w14:textId="54CB34A1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к медали или знаку</w:t>
            </w:r>
          </w:p>
          <w:p w14:paraId="017E1E6A" w14:textId="018EC78B" w:rsidR="00A230DC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заявителя размером 30 х 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8B58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9B5" w14:textId="77777777" w:rsidR="00A230DC" w:rsidRPr="00933BF4" w:rsidRDefault="00A230DC" w:rsidP="00A230DC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8C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D798D4D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3B2EAB59" w14:textId="77777777" w:rsidR="00A230DC" w:rsidRPr="00933BF4" w:rsidRDefault="00A230DC" w:rsidP="00A230DC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08705039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AD8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5623FCE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3DA98A4C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C2B6CCA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18F9396F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2C1D05B5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7070B4F0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2EDA4044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05E04BE5" w14:textId="77777777" w:rsidR="00A230DC" w:rsidRPr="00933BF4" w:rsidRDefault="00A230DC" w:rsidP="00A230D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04EA1BAB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250B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3.6.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BD2" w14:textId="51F35EFD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заявление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извещение о гибели (смерти) военнослужащего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свидетельство о рождении погибшего (умершего) – 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представляется родителями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свидетельство о заключении брака – представляется супругой (супругом), не вступившей (не вступившим) в новый брак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одна фотография заявителя размером 30 х 40 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C002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рабочих дней со дня подачи заявления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29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 – для родителей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до вступления в новый брак – для супруги (супруга)</w:t>
            </w:r>
          </w:p>
          <w:p w14:paraId="5BF1586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634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D92A31B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D8810F6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7FF722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24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52889B3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5DB73EA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9EB9D4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3EFD9C5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2264610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7FEAD05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6E48479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65EE601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6087BF9C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2E83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3.7.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года «О ветеранах»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24B2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709F" w14:textId="024C5DCD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рабочих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0D5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срок выплаты пенсии по случаю потери кормильца</w:t>
            </w:r>
          </w:p>
          <w:p w14:paraId="3E55EBC8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2EE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079FA6EF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2D3C138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0A84EA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16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Петровна.</w:t>
            </w:r>
          </w:p>
          <w:p w14:paraId="51548F2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3403B17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т.6-52-74,</w:t>
            </w:r>
          </w:p>
          <w:p w14:paraId="0CBCF3B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47DE44C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3501D1A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21D4A61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75F4C9E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39.</w:t>
            </w:r>
          </w:p>
          <w:p w14:paraId="4AF34F7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733C048E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1CE6" w:rsidRPr="00933BF4" w14:paraId="7337097F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9F9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3.8.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F8A4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07C884A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32966CD6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29F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дней после вынесения решения об установлении фактов и периодов нахождения в местах принудительного содержания, созданных фашистами и их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союзниками в годы Второй мировой войны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4CA9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E5D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9B57013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20995E06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36B8CCD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AF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4922DC8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59735D9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т.6-51-76, </w:t>
            </w:r>
          </w:p>
          <w:p w14:paraId="39D96FC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5A2C31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Антонина Викторовна, кааб. № 39, </w:t>
            </w:r>
          </w:p>
          <w:p w14:paraId="30225AD6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3103A0A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4886AE84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3D62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3.9.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удостоверения пострадавшего от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катастрофы на Чернобыльской АЭС, других радиационных аварий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8FF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1D97263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4AA1CEE4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две фотографии заявителя размером 30 х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 мм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E28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5 дней после вынесения комиссией соответствующего решения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FE3C" w14:textId="3A9D0958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бессрочно – для иных лиц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70C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по труду, занятости и социальной защите Бешенковичского райисполкома,</w:t>
            </w:r>
          </w:p>
          <w:p w14:paraId="1FA96A7E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4167232A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CBCCF5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D2B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</w:t>
            </w:r>
          </w:p>
          <w:p w14:paraId="5D80801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  <w:p w14:paraId="25BECD9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т.6-35-03, </w:t>
            </w:r>
          </w:p>
          <w:p w14:paraId="23E3096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57EBA60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Русецкая Антонина Викторовна,</w:t>
            </w:r>
          </w:p>
          <w:p w14:paraId="064E3C6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02711D88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291CE6" w:rsidRPr="00933BF4" w14:paraId="0308779B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C10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3.10.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80E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или иной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 удостоверяющий</w:t>
            </w:r>
            <w:proofErr w:type="gram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личность</w:t>
            </w:r>
          </w:p>
          <w:p w14:paraId="050CE67B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24C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 со дня обращения, а в случае запроса документов и (или) сведений из других государственных органов, иных организаций – 1 месяц</w:t>
            </w:r>
          </w:p>
          <w:p w14:paraId="294929FD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A78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  <w:p w14:paraId="0A84BC73" w14:textId="77777777" w:rsidR="00291CE6" w:rsidRPr="00933BF4" w:rsidRDefault="00291CE6" w:rsidP="00291CE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F30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6E709BE2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11916D3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6A8D81E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7DD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Песецкий Дмитрий Владимирович,</w:t>
            </w:r>
          </w:p>
          <w:p w14:paraId="47355B0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  <w:p w14:paraId="64F304C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т.6-35-03, </w:t>
            </w:r>
          </w:p>
          <w:p w14:paraId="5A0AEDD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его отсутствие</w:t>
            </w:r>
          </w:p>
          <w:p w14:paraId="7053C0C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Русецкая Антонина Викторовна,</w:t>
            </w:r>
          </w:p>
          <w:p w14:paraId="581854E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387F345C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</w:tc>
      </w:tr>
      <w:tr w:rsidR="00291CE6" w:rsidRPr="00933BF4" w14:paraId="18055730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20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3.13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удостоверения</w:t>
            </w: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национального образца. инвалида боевых действий на территории других государств</w:t>
            </w:r>
          </w:p>
          <w:p w14:paraId="35E3C456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D49B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74BC3571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735B290F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медико-реабилитационной экспертной комиссии</w:t>
            </w:r>
          </w:p>
          <w:p w14:paraId="0B430BC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размера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975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 месяц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B2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16F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0F96DBC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BF39A0B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5C2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340235C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53D6617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т.6-51-76.</w:t>
            </w:r>
          </w:p>
          <w:p w14:paraId="62671A2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ее  отсутствие</w:t>
            </w:r>
            <w:proofErr w:type="gramEnd"/>
          </w:p>
          <w:p w14:paraId="286436C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</w:t>
            </w:r>
          </w:p>
          <w:p w14:paraId="2795F82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3F5E1982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</w:tc>
      </w:tr>
      <w:tr w:rsidR="00291CE6" w:rsidRPr="00933BF4" w14:paraId="0A65A199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071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3.14.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пенсионного удостоверения</w:t>
            </w:r>
          </w:p>
          <w:p w14:paraId="1BC224C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2D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46B8BC9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C653" w14:textId="2875591A" w:rsidR="00291CE6" w:rsidRPr="00933BF4" w:rsidRDefault="00294265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23F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назначения пенсии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F79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CD8987F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2C5F1D6D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7F8978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8B2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Вадимовна,</w:t>
            </w:r>
          </w:p>
          <w:p w14:paraId="391876D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каб.34,</w:t>
            </w:r>
          </w:p>
          <w:p w14:paraId="7A92CCE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т.6-51-76.</w:t>
            </w:r>
          </w:p>
          <w:p w14:paraId="6CCC5EE3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ее  отсутствие</w:t>
            </w:r>
            <w:proofErr w:type="gramEnd"/>
          </w:p>
          <w:p w14:paraId="77610CB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</w:t>
            </w:r>
          </w:p>
          <w:p w14:paraId="6130E79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39,</w:t>
            </w:r>
          </w:p>
          <w:p w14:paraId="2C31B7D1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т.6-52-74</w:t>
            </w:r>
          </w:p>
        </w:tc>
      </w:tr>
      <w:tr w:rsidR="00291CE6" w:rsidRPr="00933BF4" w14:paraId="59BE5051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7C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3.17.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о праве на льготы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A65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346CFF7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44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FE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6BA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D83BBCB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61C815B7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3F5E57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9B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38FC5EF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44D4FB2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B31E6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№ 39, </w:t>
            </w:r>
          </w:p>
          <w:p w14:paraId="27A2CB4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2B5C7B65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15F6920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Кисель Валерия Вадимовна </w:t>
            </w: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34.</w:t>
            </w:r>
          </w:p>
          <w:p w14:paraId="2F4DFE0D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</w:t>
            </w:r>
          </w:p>
          <w:p w14:paraId="5E17FFD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530D55EC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0745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3.18.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C5B8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42611429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фотография размером 30х40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4D73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579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4DA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1713645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3F3BBBF3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1A62CA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2B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72CA42D4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5472B9B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CC29B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№ 39, </w:t>
            </w:r>
          </w:p>
          <w:p w14:paraId="2BD2959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48C0ACAC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2AD29E3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Кисель Валерия Вадимовна </w:t>
            </w:r>
            <w:proofErr w:type="spellStart"/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34,</w:t>
            </w:r>
          </w:p>
          <w:p w14:paraId="682CB66A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</w:t>
            </w:r>
          </w:p>
          <w:p w14:paraId="165EEF41" w14:textId="77777777" w:rsidR="00291CE6" w:rsidRPr="00933BF4" w:rsidRDefault="00291CE6" w:rsidP="00291CE6">
            <w:pPr>
              <w:tabs>
                <w:tab w:val="center" w:pos="4677"/>
                <w:tab w:val="right" w:pos="9355"/>
              </w:tabs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1CE6" w:rsidRPr="00933BF4" w14:paraId="766B239B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193F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3.20.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FEA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16891850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604C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1607" w14:textId="77777777" w:rsidR="00291CE6" w:rsidRPr="00933BF4" w:rsidRDefault="00291CE6" w:rsidP="00291CE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341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451CA011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763582A4" w14:textId="77777777" w:rsidR="00291CE6" w:rsidRPr="00933BF4" w:rsidRDefault="00291CE6" w:rsidP="00291CE6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7DE1BEF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D0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Кисель Валерия Вадимовна каб.34,</w:t>
            </w:r>
          </w:p>
          <w:p w14:paraId="06D0C08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т.6-51-76,</w:t>
            </w:r>
          </w:p>
          <w:p w14:paraId="1175C220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6DA4EE02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Русецкая </w:t>
            </w:r>
          </w:p>
          <w:p w14:paraId="6B4BBF41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53F51C9E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57CAE9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№ 39,</w:t>
            </w:r>
          </w:p>
          <w:p w14:paraId="2C1053F7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  <w:p w14:paraId="0972065F" w14:textId="77777777" w:rsidR="00291CE6" w:rsidRPr="00933BF4" w:rsidRDefault="00291CE6" w:rsidP="00291CE6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1CE6" w:rsidRPr="00933BF4" w14:paraId="5862503C" w14:textId="77777777" w:rsidTr="004422E0">
        <w:trPr>
          <w:trHeight w:val="883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D0A" w14:textId="77777777" w:rsidR="00291CE6" w:rsidRPr="00933BF4" w:rsidRDefault="00291CE6" w:rsidP="00291CE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18CC6" w14:textId="77777777" w:rsidR="00291CE6" w:rsidRPr="00933BF4" w:rsidRDefault="00291CE6" w:rsidP="00291CE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4. УСЫНОВЛЕНИЕ. ОПЕКА, ПОПЕЧИТЕЛЬСТВО, ПАТРОНАЖ, ЭМАНСИПАЦИЯ</w:t>
            </w:r>
          </w:p>
        </w:tc>
      </w:tr>
      <w:tr w:rsidR="00530147" w:rsidRPr="00933BF4" w14:paraId="1DBE3E9E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280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4.8.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решения об установлении патронажа (назначении попечителя-помощника)</w:t>
            </w:r>
          </w:p>
          <w:p w14:paraId="5BDFF722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FC47" w14:textId="5B53A9E8" w:rsidR="00530147" w:rsidRPr="00933BF4" w:rsidRDefault="00530147" w:rsidP="00530147">
            <w:pPr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лица, нуждающегося в патронаже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письменное согласие лица на осуществление патронажа (назначение его помощником)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0058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D8F" w14:textId="77777777" w:rsidR="00530147" w:rsidRPr="00933BF4" w:rsidRDefault="00530147" w:rsidP="00530147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CA2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D83399F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0E468080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41BC6C04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B429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Русецкая Антонина Викторовна,</w:t>
            </w:r>
          </w:p>
          <w:p w14:paraId="3B747983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каб.№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39,</w:t>
            </w:r>
          </w:p>
          <w:p w14:paraId="7E6670BA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т.6-52-74,</w:t>
            </w:r>
          </w:p>
          <w:p w14:paraId="3AFF7D1E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66FB0F3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Захаренко Татьяна Петровна,</w:t>
            </w:r>
          </w:p>
          <w:p w14:paraId="35E45E4D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№39</w:t>
            </w:r>
          </w:p>
          <w:p w14:paraId="15028BEA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т.6-52-74</w:t>
            </w:r>
          </w:p>
        </w:tc>
      </w:tr>
      <w:tr w:rsidR="00530147" w:rsidRPr="00933BF4" w14:paraId="6DAD3256" w14:textId="77777777" w:rsidTr="004422E0">
        <w:trPr>
          <w:trHeight w:val="240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E620" w14:textId="77777777" w:rsidR="00530147" w:rsidRPr="00933BF4" w:rsidRDefault="00530147" w:rsidP="0053014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18. 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530147" w:rsidRPr="00933BF4" w14:paraId="56824D64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FD8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18.7.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выходе из гражданства Республики Беларусь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C06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личность, либо их копии</w:t>
            </w:r>
          </w:p>
          <w:p w14:paraId="186361C2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F35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со дня подачи заявления, а при необходимости проведения специальной (в том числе налоговой) проверки,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62C8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месяцев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3EA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9024039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6666D399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11D08F65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E02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Дячук Татьяна Федоровна,</w:t>
            </w:r>
          </w:p>
          <w:p w14:paraId="3B9AFB90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43B19CED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0FDE133B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55947DD2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3CABD4C1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270DC66F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312A5DB7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097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  <w:proofErr w:type="gramStart"/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proofErr w:type="gram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справки о доходах, исчисленных и удержанных суммах подоходного налога с физических лиц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3D6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D08E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34C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9E3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15862AE9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5728E06B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636566A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FC6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Дячук Татьяна Федоровна,</w:t>
            </w:r>
          </w:p>
          <w:p w14:paraId="33D0150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. №35,</w:t>
            </w:r>
          </w:p>
          <w:p w14:paraId="50C31E7B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6-52-09,</w:t>
            </w:r>
          </w:p>
          <w:p w14:paraId="68754154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75581BE3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Станкевич Татьяна Константиновна, </w:t>
            </w: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. № 38, </w:t>
            </w:r>
          </w:p>
          <w:p w14:paraId="5032D4A4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т. 6-53 -42</w:t>
            </w:r>
          </w:p>
          <w:p w14:paraId="4914771D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6646E418" w14:textId="77777777" w:rsidTr="004422E0">
        <w:trPr>
          <w:trHeight w:val="712"/>
        </w:trPr>
        <w:tc>
          <w:tcPr>
            <w:tcW w:w="15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894" w14:textId="77777777" w:rsidR="00530147" w:rsidRPr="00933BF4" w:rsidRDefault="00530147" w:rsidP="0053014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7DA1A" w14:textId="77777777" w:rsidR="00530147" w:rsidRPr="00933BF4" w:rsidRDefault="00530147" w:rsidP="0053014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ГЛАВА 20. ВОИНСКАЯ ОБЯЗАННОСТЬ, ПРОХОЖДЕНИЕ АЛЬТЕРНАТИВНОЙ СЛУЖБЫ</w:t>
            </w:r>
          </w:p>
        </w:tc>
      </w:tr>
      <w:tr w:rsidR="00530147" w:rsidRPr="00933BF4" w14:paraId="26DFDBC1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65F4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20.2.3.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страховании военнослужащего, погибшего при исполнении обязанностей военной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20A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6191C75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8EF9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</w:t>
            </w:r>
          </w:p>
          <w:p w14:paraId="762BE996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4D657" w14:textId="464F59DB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995A" w14:textId="23BAFEF6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5 дней со дня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F20D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D31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5CF09CED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5C11EEB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2CCBE9A6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BB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Станкевич Татьяна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Константиновна, 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№ 38,</w:t>
            </w:r>
          </w:p>
          <w:p w14:paraId="1EFDA611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 6-51 -42</w:t>
            </w:r>
          </w:p>
          <w:p w14:paraId="03D88AF5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в ее отсутствие</w:t>
            </w:r>
          </w:p>
          <w:p w14:paraId="255795FF" w14:textId="77777777" w:rsidR="00530147" w:rsidRPr="00933BF4" w:rsidRDefault="00530147" w:rsidP="00530147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Шаберт</w:t>
            </w:r>
            <w:proofErr w:type="spellEnd"/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Марина Артуровна,</w:t>
            </w:r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933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№38, </w:t>
            </w:r>
          </w:p>
          <w:p w14:paraId="2C222BEF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 6-51-22 </w:t>
            </w:r>
          </w:p>
          <w:p w14:paraId="35FC3090" w14:textId="77777777" w:rsidR="00530147" w:rsidRPr="00933BF4" w:rsidRDefault="00530147" w:rsidP="005301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0C96904C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53FA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20.2.3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страховании гражданина, 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7FE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свидетельство о заключении брака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рождении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03F4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дней со дня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519A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5000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труду, занятости и социальной защите </w:t>
            </w: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Бешенковичского райисполкома,</w:t>
            </w:r>
          </w:p>
          <w:p w14:paraId="7B26CC50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1A7921BC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8C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Станкевич Татьяна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Константиновна, 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№ 38,</w:t>
            </w:r>
          </w:p>
          <w:p w14:paraId="616154E8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 6-51 -42</w:t>
            </w:r>
          </w:p>
          <w:p w14:paraId="6E0340D7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ее отсутствие</w:t>
            </w:r>
          </w:p>
          <w:p w14:paraId="0DDB5BEA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Шаберт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Артуровна,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№38, </w:t>
            </w:r>
          </w:p>
          <w:p w14:paraId="3361D16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 6-51-22 </w:t>
            </w:r>
          </w:p>
          <w:p w14:paraId="4AAA9157" w14:textId="77777777" w:rsidR="00530147" w:rsidRPr="00933BF4" w:rsidRDefault="00530147" w:rsidP="005301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147" w:rsidRPr="00933BF4" w14:paraId="079BEA2A" w14:textId="77777777" w:rsidTr="004422E0">
        <w:trPr>
          <w:trHeight w:val="24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7759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20.6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933B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направлении на альтернативную службу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C9B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15547D6D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B08" w14:textId="07DA6D53" w:rsidR="00530147" w:rsidRPr="00933BF4" w:rsidRDefault="001628EB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F7BC" w14:textId="77777777" w:rsidR="00530147" w:rsidRPr="00933BF4" w:rsidRDefault="00530147" w:rsidP="00530147">
            <w:pPr>
              <w:spacing w:before="120"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3BF4">
              <w:rPr>
                <w:rFonts w:ascii="Times New Roman" w:hAnsi="Times New Roman" w:cs="Times New Roman"/>
                <w:sz w:val="28"/>
                <w:szCs w:val="28"/>
              </w:rPr>
              <w:t>на период службы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B5E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труду, занятости и социальной защите Бешенковичского райисполкома,</w:t>
            </w:r>
          </w:p>
          <w:p w14:paraId="7C2ED757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г.п. Бешенковичи,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ул.Коммунистическая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д.10, </w:t>
            </w:r>
          </w:p>
          <w:p w14:paraId="2C082EC6" w14:textId="77777777" w:rsidR="00530147" w:rsidRPr="00933BF4" w:rsidRDefault="00530147" w:rsidP="00530147">
            <w:pPr>
              <w:spacing w:after="0" w:line="240" w:lineRule="exact"/>
              <w:ind w:left="-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  <w:lang w:eastAsia="ru-RU"/>
              </w:rPr>
              <w:t>8.00 – 17.00, обеденный перерыв с 13.00 – 14.00 в рабочие дни</w:t>
            </w:r>
          </w:p>
          <w:p w14:paraId="50F739AC" w14:textId="77777777" w:rsidR="00530147" w:rsidRPr="00933BF4" w:rsidRDefault="00530147" w:rsidP="00530147">
            <w:pPr>
              <w:tabs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9DC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Станкевич Татьяна </w:t>
            </w:r>
            <w:proofErr w:type="gram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Константиновна, 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proofErr w:type="gram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№ 38,</w:t>
            </w:r>
          </w:p>
          <w:p w14:paraId="505A569C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 6-51 -42</w:t>
            </w:r>
          </w:p>
          <w:p w14:paraId="34B988C5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ее отсутствие</w:t>
            </w:r>
          </w:p>
          <w:p w14:paraId="4CC0CF33" w14:textId="77777777" w:rsidR="00530147" w:rsidRPr="00933BF4" w:rsidRDefault="00530147" w:rsidP="00530147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Шаберт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Артуровна, </w:t>
            </w:r>
            <w:proofErr w:type="spellStart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№38, </w:t>
            </w:r>
          </w:p>
          <w:p w14:paraId="1BD9A501" w14:textId="77777777" w:rsidR="00530147" w:rsidRPr="00933BF4" w:rsidRDefault="00530147" w:rsidP="005301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 6-51-22 </w:t>
            </w:r>
          </w:p>
        </w:tc>
      </w:tr>
    </w:tbl>
    <w:p w14:paraId="0372F5B9" w14:textId="77777777" w:rsidR="0017742A" w:rsidRPr="00933BF4" w:rsidRDefault="0017742A" w:rsidP="0017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970FA" w14:textId="77777777" w:rsidR="0017742A" w:rsidRPr="00933BF4" w:rsidRDefault="0017742A" w:rsidP="0017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01E8E" w14:textId="77777777" w:rsidR="001151D3" w:rsidRPr="00933BF4" w:rsidRDefault="001151D3" w:rsidP="0017742A">
      <w:pPr>
        <w:rPr>
          <w:rFonts w:ascii="Times New Roman" w:hAnsi="Times New Roman" w:cs="Times New Roman"/>
          <w:sz w:val="28"/>
          <w:szCs w:val="28"/>
        </w:rPr>
      </w:pPr>
    </w:p>
    <w:sectPr w:rsidR="001151D3" w:rsidRPr="00933BF4" w:rsidSect="001B5C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20"/>
    <w:rsid w:val="00006145"/>
    <w:rsid w:val="0002601C"/>
    <w:rsid w:val="001151D3"/>
    <w:rsid w:val="001628EB"/>
    <w:rsid w:val="0017742A"/>
    <w:rsid w:val="001F3EC6"/>
    <w:rsid w:val="00291CE6"/>
    <w:rsid w:val="00294265"/>
    <w:rsid w:val="0049726A"/>
    <w:rsid w:val="00507CEB"/>
    <w:rsid w:val="00530147"/>
    <w:rsid w:val="005A5549"/>
    <w:rsid w:val="00614D32"/>
    <w:rsid w:val="006B548C"/>
    <w:rsid w:val="006C6020"/>
    <w:rsid w:val="00743F20"/>
    <w:rsid w:val="007A03DD"/>
    <w:rsid w:val="00847126"/>
    <w:rsid w:val="0092507A"/>
    <w:rsid w:val="00931A65"/>
    <w:rsid w:val="00933BF4"/>
    <w:rsid w:val="00A230DC"/>
    <w:rsid w:val="00A30F07"/>
    <w:rsid w:val="00A429EA"/>
    <w:rsid w:val="00A97F10"/>
    <w:rsid w:val="00C36FD0"/>
    <w:rsid w:val="00C44A70"/>
    <w:rsid w:val="00D90094"/>
    <w:rsid w:val="00F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ADA0AE"/>
  <w15:chartTrackingRefBased/>
  <w15:docId w15:val="{9D360984-AC4F-40E3-A861-9E4C8D3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7742A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742A"/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7742A"/>
  </w:style>
  <w:style w:type="character" w:customStyle="1" w:styleId="a3">
    <w:name w:val="Верхний колонтитул Знак"/>
    <w:basedOn w:val="a0"/>
    <w:link w:val="a4"/>
    <w:uiPriority w:val="99"/>
    <w:rsid w:val="0017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774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17742A"/>
  </w:style>
  <w:style w:type="character" w:customStyle="1" w:styleId="a5">
    <w:name w:val="Нижний колонтитул Знак"/>
    <w:basedOn w:val="a0"/>
    <w:link w:val="a6"/>
    <w:uiPriority w:val="99"/>
    <w:semiHidden/>
    <w:rsid w:val="0017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774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17742A"/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17742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1774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17742A"/>
  </w:style>
  <w:style w:type="character" w:customStyle="1" w:styleId="21">
    <w:name w:val="Основной текст 2 Знак"/>
    <w:basedOn w:val="a0"/>
    <w:link w:val="22"/>
    <w:uiPriority w:val="99"/>
    <w:semiHidden/>
    <w:rsid w:val="00177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177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7742A"/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7742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1774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17742A"/>
  </w:style>
  <w:style w:type="character" w:customStyle="1" w:styleId="table10">
    <w:name w:val="table10 Знак"/>
    <w:link w:val="table100"/>
    <w:locked/>
    <w:rsid w:val="0017742A"/>
  </w:style>
  <w:style w:type="paragraph" w:customStyle="1" w:styleId="table100">
    <w:name w:val="table10"/>
    <w:basedOn w:val="a"/>
    <w:link w:val="table10"/>
    <w:rsid w:val="0017742A"/>
    <w:pPr>
      <w:spacing w:after="0" w:line="240" w:lineRule="auto"/>
    </w:pPr>
  </w:style>
  <w:style w:type="character" w:styleId="a9">
    <w:name w:val="Hyperlink"/>
    <w:uiPriority w:val="99"/>
    <w:unhideWhenUsed/>
    <w:rsid w:val="0017742A"/>
    <w:rPr>
      <w:color w:val="0000FF"/>
      <w:u w:val="single"/>
    </w:rPr>
  </w:style>
  <w:style w:type="character" w:customStyle="1" w:styleId="s131">
    <w:name w:val="s131"/>
    <w:rsid w:val="0017742A"/>
    <w:rPr>
      <w:b w:val="0"/>
      <w:bCs/>
      <w:sz w:val="20"/>
      <w:szCs w:val="20"/>
    </w:rPr>
  </w:style>
  <w:style w:type="paragraph" w:customStyle="1" w:styleId="article">
    <w:name w:val="article"/>
    <w:basedOn w:val="a"/>
    <w:uiPriority w:val="99"/>
    <w:rsid w:val="0017742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rsid w:val="0017742A"/>
    <w:pPr>
      <w:spacing w:after="37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2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39559&amp;a=7" TargetMode="External"/><Relationship Id="rId10" Type="http://schemas.openxmlformats.org/officeDocument/2006/relationships/hyperlink" Target="https://bii.by/docs/postanovlenie-24-02-2015-128-ob-utverzhdenii-polozheniya-o-poryadke-i-usloviyakh-297163?a=a168" TargetMode="External"/><Relationship Id="rId4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179950&amp;a=2" TargetMode="External"/><Relationship Id="rId9" Type="http://schemas.openxmlformats.org/officeDocument/2006/relationships/hyperlink" Target="file:///D:\&#1069;&#1083;&#1077;&#1082;&#1090;&#1088;&#1086;&#1085;&#1085;&#1072;&#1103;%20&#1087;&#1086;&#1095;&#1090;&#1072;%20(&#1058;&#1080;&#1093;&#1086;&#1085;&#1077;&#1085;&#1082;&#1086;)-2021%20&#1075;&#1086;&#1076;\&#1055;&#1054;&#1063;&#1058;&#1040;%20&#1057;&#1052;&#1044;&#1054;-%202022\tx.dll?d=287407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88</Pages>
  <Words>13095</Words>
  <Characters>74644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</Company>
  <LinksUpToDate>false</LinksUpToDate>
  <CharactersWithSpaces>87564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Песецкий Дмитрий</dc:creator>
  <cp:keywords/>
  <dc:description/>
  <cp:lastModifiedBy>Alexey Kisel</cp:lastModifiedBy>
  <cp:revision>2</cp:revision>
  <dcterms:created xsi:type="dcterms:W3CDTF">2026-01-11T12:59:00Z</dcterms:created>
  <dcterms:modified xsi:type="dcterms:W3CDTF">2026-01-11T12:59:00Z</dcterms:modified>
</cp:coreProperties>
</file>