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57" w:rsidRDefault="00137957" w:rsidP="00137957">
      <w:pPr>
        <w:spacing w:after="0" w:line="280" w:lineRule="exact"/>
        <w:jc w:val="both"/>
        <w:rPr>
          <w:rFonts w:ascii="Times New Roman" w:hAnsi="Times New Roman" w:cs="Times New Roman"/>
          <w:sz w:val="30"/>
          <w:szCs w:val="18"/>
        </w:rPr>
      </w:pPr>
      <w:r>
        <w:rPr>
          <w:rFonts w:ascii="Times New Roman" w:hAnsi="Times New Roman" w:cs="Times New Roman"/>
          <w:sz w:val="30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0"/>
          <w:szCs w:val="18"/>
        </w:rPr>
        <w:t xml:space="preserve">Приложение 2 </w:t>
      </w:r>
    </w:p>
    <w:p w:rsidR="00137957" w:rsidRDefault="00137957" w:rsidP="00137957">
      <w:pPr>
        <w:spacing w:after="0" w:line="280" w:lineRule="exact"/>
        <w:ind w:left="4248" w:firstLine="708"/>
        <w:jc w:val="both"/>
        <w:rPr>
          <w:rFonts w:ascii="Times New Roman" w:hAnsi="Times New Roman" w:cs="Times New Roman"/>
          <w:sz w:val="30"/>
          <w:szCs w:val="18"/>
        </w:rPr>
      </w:pPr>
      <w:r>
        <w:rPr>
          <w:rFonts w:ascii="Times New Roman" w:hAnsi="Times New Roman" w:cs="Times New Roman"/>
          <w:sz w:val="30"/>
          <w:szCs w:val="18"/>
        </w:rPr>
        <w:t>к распоряжению</w:t>
      </w:r>
    </w:p>
    <w:p w:rsidR="00137957" w:rsidRDefault="00137957" w:rsidP="00137957">
      <w:pPr>
        <w:spacing w:after="0" w:line="280" w:lineRule="exact"/>
        <w:ind w:left="4956"/>
        <w:jc w:val="both"/>
        <w:rPr>
          <w:rFonts w:ascii="Times New Roman" w:hAnsi="Times New Roman" w:cs="Times New Roman"/>
          <w:sz w:val="30"/>
          <w:szCs w:val="18"/>
        </w:rPr>
      </w:pPr>
      <w:proofErr w:type="spellStart"/>
      <w:r>
        <w:rPr>
          <w:rFonts w:ascii="Times New Roman" w:hAnsi="Times New Roman" w:cs="Times New Roman"/>
          <w:sz w:val="30"/>
          <w:szCs w:val="18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18"/>
        </w:rPr>
        <w:t xml:space="preserve"> районного исполнительного комитета  28.11.2014 № 161р (в редакции распоряжения </w:t>
      </w:r>
      <w:proofErr w:type="spellStart"/>
      <w:r>
        <w:rPr>
          <w:rFonts w:ascii="Times New Roman" w:hAnsi="Times New Roman" w:cs="Times New Roman"/>
          <w:sz w:val="30"/>
          <w:szCs w:val="18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18"/>
        </w:rPr>
        <w:t xml:space="preserve"> районного исполнительного </w:t>
      </w:r>
      <w:r>
        <w:rPr>
          <w:rFonts w:ascii="Times New Roman" w:hAnsi="Times New Roman" w:cs="Times New Roman"/>
          <w:sz w:val="30"/>
          <w:szCs w:val="18"/>
        </w:rPr>
        <w:t>комитета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18"/>
        </w:rPr>
        <w:t>)</w:t>
      </w: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18"/>
        </w:rPr>
      </w:pPr>
    </w:p>
    <w:p w:rsidR="00137957" w:rsidRDefault="00137957" w:rsidP="0013795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18"/>
        </w:rPr>
      </w:pPr>
      <w:r>
        <w:rPr>
          <w:rFonts w:ascii="Times New Roman" w:hAnsi="Times New Roman" w:cs="Times New Roman"/>
          <w:sz w:val="30"/>
          <w:szCs w:val="18"/>
        </w:rPr>
        <w:t xml:space="preserve">Состав </w:t>
      </w:r>
    </w:p>
    <w:p w:rsidR="00137957" w:rsidRDefault="00137957" w:rsidP="0013795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18"/>
        </w:rPr>
      </w:pPr>
      <w:r>
        <w:rPr>
          <w:rFonts w:ascii="Times New Roman" w:hAnsi="Times New Roman" w:cs="Times New Roman"/>
          <w:sz w:val="30"/>
          <w:szCs w:val="18"/>
        </w:rPr>
        <w:t>районного координационного Совета по противодействию наркомании, незаконному обороту наркотиков и связанными с ними правонарушениями</w:t>
      </w: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Заблоцкий Николай Анатольевич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райисполкома (председатель координационного Совета)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Рыбаков Александр Михайлович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начальник отдела внутренних дел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райисполкома (заместитель председателя координационного Совета)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Петрушенко Татьяна Николаевна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начальник отдела организационно-кадровой и юридической работы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райисполкома (секретарь координационного Совета)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Моторо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Александр Николаевич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0"/>
              </w:rPr>
              <w:t>оперуполномоченный</w:t>
            </w:r>
            <w:proofErr w:type="gramEnd"/>
            <w:r>
              <w:rPr>
                <w:rFonts w:ascii="Times New Roman" w:hAnsi="Times New Roman" w:cs="Times New Roman"/>
                <w:sz w:val="30"/>
              </w:rPr>
              <w:t xml:space="preserve"> отделения уголовного розыска криминальной милиции отдела внутренних дел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райисполкома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Светлана Леонидовна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начальник отдела по образованию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райисполкома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Ворошко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Светлана Александровна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 главный редактор учреждения «Редакция районной газеты «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района 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Рощина Светлана Александровна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30"/>
              </w:rPr>
              <w:t xml:space="preserve"> обязанности главного врача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Бешенковичская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центральная районная больница»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Анжела Анатольевна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заместитель председателя комиссии по делам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</w:rPr>
              <w:lastRenderedPageBreak/>
              <w:t>райисполкома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Голец Виталий Валерьевич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начальник отдела  по чрезвычайным ситуациям 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района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Карпушенко Нина Александровна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 главный санитарный врач государственного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районный центр гигиены и эпидемиологии»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Наталья Николаевна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начальник отдела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райисполкома</w:t>
            </w:r>
          </w:p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37957" w:rsidTr="00AD2D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Надачковская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 Марина Александровна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37957" w:rsidRDefault="00137957" w:rsidP="00AD2D3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 врач-нарколог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Бешенковичская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центральная районная больница»</w:t>
            </w:r>
          </w:p>
        </w:tc>
      </w:tr>
    </w:tbl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Председатель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proofErr w:type="spellStart"/>
      <w:r>
        <w:rPr>
          <w:rFonts w:ascii="Times New Roman" w:hAnsi="Times New Roman" w:cs="Times New Roman"/>
          <w:sz w:val="30"/>
        </w:rPr>
        <w:t>А.А.Булавкин</w:t>
      </w:r>
      <w:proofErr w:type="spellEnd"/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D5664D" w:rsidRPr="00137957" w:rsidRDefault="00137957" w:rsidP="001379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7183">
        <w:rPr>
          <w:rFonts w:ascii="Times New Roman" w:hAnsi="Times New Roman" w:cs="Times New Roman"/>
          <w:sz w:val="18"/>
          <w:szCs w:val="18"/>
        </w:rPr>
        <w:t>Петрушенко 64055</w:t>
      </w:r>
    </w:p>
    <w:sectPr w:rsidR="00D5664D" w:rsidRPr="0013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B0"/>
    <w:rsid w:val="00000326"/>
    <w:rsid w:val="000017B3"/>
    <w:rsid w:val="00004052"/>
    <w:rsid w:val="00015DFD"/>
    <w:rsid w:val="00016731"/>
    <w:rsid w:val="00040730"/>
    <w:rsid w:val="00044CAE"/>
    <w:rsid w:val="00050DA1"/>
    <w:rsid w:val="000553FC"/>
    <w:rsid w:val="00060798"/>
    <w:rsid w:val="000669CD"/>
    <w:rsid w:val="0007378E"/>
    <w:rsid w:val="00086361"/>
    <w:rsid w:val="000868B1"/>
    <w:rsid w:val="00093F77"/>
    <w:rsid w:val="000A0C2B"/>
    <w:rsid w:val="000B27DA"/>
    <w:rsid w:val="000B6367"/>
    <w:rsid w:val="000C012A"/>
    <w:rsid w:val="000C71A9"/>
    <w:rsid w:val="000D5402"/>
    <w:rsid w:val="000E1044"/>
    <w:rsid w:val="000E4019"/>
    <w:rsid w:val="000F0783"/>
    <w:rsid w:val="000F2BB9"/>
    <w:rsid w:val="000F2EA4"/>
    <w:rsid w:val="001012FE"/>
    <w:rsid w:val="00112EA4"/>
    <w:rsid w:val="00132C28"/>
    <w:rsid w:val="00134F6C"/>
    <w:rsid w:val="00137957"/>
    <w:rsid w:val="00165323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E287D"/>
    <w:rsid w:val="001E3572"/>
    <w:rsid w:val="001E79B4"/>
    <w:rsid w:val="001F3114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40DB"/>
    <w:rsid w:val="0026568D"/>
    <w:rsid w:val="00275329"/>
    <w:rsid w:val="0029177A"/>
    <w:rsid w:val="00295865"/>
    <w:rsid w:val="002A54CC"/>
    <w:rsid w:val="002A5CBA"/>
    <w:rsid w:val="002C53BD"/>
    <w:rsid w:val="002C7367"/>
    <w:rsid w:val="002D0907"/>
    <w:rsid w:val="002F37B0"/>
    <w:rsid w:val="002F3844"/>
    <w:rsid w:val="00305CBB"/>
    <w:rsid w:val="00311C8A"/>
    <w:rsid w:val="003121AC"/>
    <w:rsid w:val="003121E2"/>
    <w:rsid w:val="00317586"/>
    <w:rsid w:val="0032453C"/>
    <w:rsid w:val="003272AB"/>
    <w:rsid w:val="00335C33"/>
    <w:rsid w:val="00335E9C"/>
    <w:rsid w:val="00336539"/>
    <w:rsid w:val="0035519D"/>
    <w:rsid w:val="0036511B"/>
    <w:rsid w:val="0037056D"/>
    <w:rsid w:val="003752AD"/>
    <w:rsid w:val="003837BA"/>
    <w:rsid w:val="00383FF2"/>
    <w:rsid w:val="00385058"/>
    <w:rsid w:val="00386942"/>
    <w:rsid w:val="00390C89"/>
    <w:rsid w:val="0039462A"/>
    <w:rsid w:val="003A178E"/>
    <w:rsid w:val="003A7435"/>
    <w:rsid w:val="003B0309"/>
    <w:rsid w:val="003B0F70"/>
    <w:rsid w:val="003B3F4E"/>
    <w:rsid w:val="003B6360"/>
    <w:rsid w:val="003B6C0F"/>
    <w:rsid w:val="003E3431"/>
    <w:rsid w:val="003E4928"/>
    <w:rsid w:val="003F1856"/>
    <w:rsid w:val="003F75A5"/>
    <w:rsid w:val="00404527"/>
    <w:rsid w:val="0040787A"/>
    <w:rsid w:val="00425648"/>
    <w:rsid w:val="004514E7"/>
    <w:rsid w:val="00455C94"/>
    <w:rsid w:val="00462691"/>
    <w:rsid w:val="00471CD5"/>
    <w:rsid w:val="00473AEC"/>
    <w:rsid w:val="00475A55"/>
    <w:rsid w:val="00480B9A"/>
    <w:rsid w:val="00490E7B"/>
    <w:rsid w:val="00491F73"/>
    <w:rsid w:val="004975B0"/>
    <w:rsid w:val="004A48C6"/>
    <w:rsid w:val="004B0224"/>
    <w:rsid w:val="004B6EFE"/>
    <w:rsid w:val="004C1822"/>
    <w:rsid w:val="004C574B"/>
    <w:rsid w:val="004D5619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50E36"/>
    <w:rsid w:val="00560524"/>
    <w:rsid w:val="005928BD"/>
    <w:rsid w:val="00592E59"/>
    <w:rsid w:val="00594F41"/>
    <w:rsid w:val="005A1217"/>
    <w:rsid w:val="005A78CA"/>
    <w:rsid w:val="005B03B8"/>
    <w:rsid w:val="005B10FA"/>
    <w:rsid w:val="005C2596"/>
    <w:rsid w:val="005C259C"/>
    <w:rsid w:val="005D1CE3"/>
    <w:rsid w:val="005D59B9"/>
    <w:rsid w:val="005D6E28"/>
    <w:rsid w:val="005E460F"/>
    <w:rsid w:val="005E7850"/>
    <w:rsid w:val="005F20BD"/>
    <w:rsid w:val="00602B15"/>
    <w:rsid w:val="00606A58"/>
    <w:rsid w:val="00606D72"/>
    <w:rsid w:val="00615058"/>
    <w:rsid w:val="006171FB"/>
    <w:rsid w:val="00633A9F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70FD7"/>
    <w:rsid w:val="00673ACF"/>
    <w:rsid w:val="0067568D"/>
    <w:rsid w:val="00680013"/>
    <w:rsid w:val="0068735E"/>
    <w:rsid w:val="006946B5"/>
    <w:rsid w:val="00696E8E"/>
    <w:rsid w:val="00697AC7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10E83"/>
    <w:rsid w:val="00712AF1"/>
    <w:rsid w:val="00713119"/>
    <w:rsid w:val="0071607E"/>
    <w:rsid w:val="007241C5"/>
    <w:rsid w:val="00731B6F"/>
    <w:rsid w:val="0073784E"/>
    <w:rsid w:val="007517B4"/>
    <w:rsid w:val="00761EFB"/>
    <w:rsid w:val="007641BE"/>
    <w:rsid w:val="00766559"/>
    <w:rsid w:val="00772B5E"/>
    <w:rsid w:val="007757B8"/>
    <w:rsid w:val="00780E25"/>
    <w:rsid w:val="007851A4"/>
    <w:rsid w:val="00786691"/>
    <w:rsid w:val="00792AF5"/>
    <w:rsid w:val="007955EA"/>
    <w:rsid w:val="00795C7F"/>
    <w:rsid w:val="007A4993"/>
    <w:rsid w:val="007B32F5"/>
    <w:rsid w:val="007B767E"/>
    <w:rsid w:val="007C2089"/>
    <w:rsid w:val="007C2BE8"/>
    <w:rsid w:val="007D4CBB"/>
    <w:rsid w:val="007D52BC"/>
    <w:rsid w:val="007D6627"/>
    <w:rsid w:val="007E212C"/>
    <w:rsid w:val="00801C4C"/>
    <w:rsid w:val="00805240"/>
    <w:rsid w:val="008245CA"/>
    <w:rsid w:val="008356B1"/>
    <w:rsid w:val="00837F94"/>
    <w:rsid w:val="008401F1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B51"/>
    <w:rsid w:val="00895CD1"/>
    <w:rsid w:val="00897600"/>
    <w:rsid w:val="00897F82"/>
    <w:rsid w:val="008B09D1"/>
    <w:rsid w:val="008B2D4D"/>
    <w:rsid w:val="008B409A"/>
    <w:rsid w:val="008B55E2"/>
    <w:rsid w:val="008B5A60"/>
    <w:rsid w:val="008C5263"/>
    <w:rsid w:val="008D0955"/>
    <w:rsid w:val="008E1D0C"/>
    <w:rsid w:val="008F18A3"/>
    <w:rsid w:val="00901B1A"/>
    <w:rsid w:val="00905A06"/>
    <w:rsid w:val="00913692"/>
    <w:rsid w:val="00920A20"/>
    <w:rsid w:val="00934643"/>
    <w:rsid w:val="00943769"/>
    <w:rsid w:val="00944329"/>
    <w:rsid w:val="00946516"/>
    <w:rsid w:val="00953C41"/>
    <w:rsid w:val="009548BF"/>
    <w:rsid w:val="00956421"/>
    <w:rsid w:val="00965267"/>
    <w:rsid w:val="009700EE"/>
    <w:rsid w:val="00975A59"/>
    <w:rsid w:val="0098595F"/>
    <w:rsid w:val="009970AC"/>
    <w:rsid w:val="009C673D"/>
    <w:rsid w:val="009C6EE1"/>
    <w:rsid w:val="009D3FF7"/>
    <w:rsid w:val="009D7E36"/>
    <w:rsid w:val="009F50E5"/>
    <w:rsid w:val="009F708B"/>
    <w:rsid w:val="00A00EB1"/>
    <w:rsid w:val="00A1105D"/>
    <w:rsid w:val="00A15CC1"/>
    <w:rsid w:val="00A16995"/>
    <w:rsid w:val="00A31039"/>
    <w:rsid w:val="00A3587E"/>
    <w:rsid w:val="00A37D26"/>
    <w:rsid w:val="00A4059E"/>
    <w:rsid w:val="00A45900"/>
    <w:rsid w:val="00A819DF"/>
    <w:rsid w:val="00A83CF0"/>
    <w:rsid w:val="00A9059A"/>
    <w:rsid w:val="00A92FA2"/>
    <w:rsid w:val="00AA360C"/>
    <w:rsid w:val="00AB79D0"/>
    <w:rsid w:val="00AD1B72"/>
    <w:rsid w:val="00AE1E34"/>
    <w:rsid w:val="00AE7F41"/>
    <w:rsid w:val="00B03F6A"/>
    <w:rsid w:val="00B04EC1"/>
    <w:rsid w:val="00B2457B"/>
    <w:rsid w:val="00B32CF8"/>
    <w:rsid w:val="00B3500C"/>
    <w:rsid w:val="00B630C1"/>
    <w:rsid w:val="00B64BB1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403B"/>
    <w:rsid w:val="00BE1DAB"/>
    <w:rsid w:val="00BE5229"/>
    <w:rsid w:val="00BE7017"/>
    <w:rsid w:val="00BF4F27"/>
    <w:rsid w:val="00C06333"/>
    <w:rsid w:val="00C2172A"/>
    <w:rsid w:val="00C276D5"/>
    <w:rsid w:val="00C347FD"/>
    <w:rsid w:val="00C4352F"/>
    <w:rsid w:val="00C50C4D"/>
    <w:rsid w:val="00C6693D"/>
    <w:rsid w:val="00C66B07"/>
    <w:rsid w:val="00C733BF"/>
    <w:rsid w:val="00C74821"/>
    <w:rsid w:val="00C75F86"/>
    <w:rsid w:val="00C76A29"/>
    <w:rsid w:val="00C80CC4"/>
    <w:rsid w:val="00C80F48"/>
    <w:rsid w:val="00C851F2"/>
    <w:rsid w:val="00C9430D"/>
    <w:rsid w:val="00C94ADA"/>
    <w:rsid w:val="00CB1542"/>
    <w:rsid w:val="00CB2BE5"/>
    <w:rsid w:val="00CC19F0"/>
    <w:rsid w:val="00CC3D16"/>
    <w:rsid w:val="00CD1098"/>
    <w:rsid w:val="00CD251B"/>
    <w:rsid w:val="00CE4C98"/>
    <w:rsid w:val="00CE6A00"/>
    <w:rsid w:val="00CF017E"/>
    <w:rsid w:val="00CF7C19"/>
    <w:rsid w:val="00D00C1C"/>
    <w:rsid w:val="00D04B7C"/>
    <w:rsid w:val="00D14238"/>
    <w:rsid w:val="00D1553C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6DAF"/>
    <w:rsid w:val="00D816FB"/>
    <w:rsid w:val="00D906E7"/>
    <w:rsid w:val="00D9175B"/>
    <w:rsid w:val="00D92427"/>
    <w:rsid w:val="00DA004C"/>
    <w:rsid w:val="00DA35BB"/>
    <w:rsid w:val="00DA4446"/>
    <w:rsid w:val="00DA4B2B"/>
    <w:rsid w:val="00DA7B71"/>
    <w:rsid w:val="00DB05EB"/>
    <w:rsid w:val="00DC08EA"/>
    <w:rsid w:val="00DC4485"/>
    <w:rsid w:val="00DD02E8"/>
    <w:rsid w:val="00DD30A1"/>
    <w:rsid w:val="00DF12B0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772"/>
    <w:rsid w:val="00E41F44"/>
    <w:rsid w:val="00E46F42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A1875"/>
    <w:rsid w:val="00EB227A"/>
    <w:rsid w:val="00EC14C3"/>
    <w:rsid w:val="00EC5FA0"/>
    <w:rsid w:val="00EC7883"/>
    <w:rsid w:val="00ED5927"/>
    <w:rsid w:val="00EE3155"/>
    <w:rsid w:val="00F00667"/>
    <w:rsid w:val="00F0579C"/>
    <w:rsid w:val="00F069DC"/>
    <w:rsid w:val="00F10731"/>
    <w:rsid w:val="00F1685D"/>
    <w:rsid w:val="00F34830"/>
    <w:rsid w:val="00F55E08"/>
    <w:rsid w:val="00F634D7"/>
    <w:rsid w:val="00F66741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2019-05-30T13:13:00Z</dcterms:created>
  <dcterms:modified xsi:type="dcterms:W3CDTF">2019-05-30T13:14:00Z</dcterms:modified>
</cp:coreProperties>
</file>